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1EBDB" w14:textId="1363678C" w:rsidR="00FA78D8" w:rsidRPr="00356CB1" w:rsidRDefault="00941708">
      <w:pPr>
        <w:rPr>
          <w:rFonts w:asciiTheme="minorHAnsi" w:hAnsiTheme="minorHAnsi" w:cstheme="minorHAnsi"/>
          <w:b/>
          <w:bCs/>
        </w:rPr>
      </w:pPr>
      <w:r w:rsidRPr="00356CB1">
        <w:rPr>
          <w:rFonts w:asciiTheme="minorHAnsi" w:hAnsiTheme="minorHAnsi" w:cstheme="minorHAnsi"/>
          <w:b/>
          <w:bCs/>
        </w:rPr>
        <w:t>Part 2 of Onboarding Challenge</w:t>
      </w:r>
    </w:p>
    <w:p w14:paraId="678831AF" w14:textId="6EE6FFE1" w:rsidR="00941708" w:rsidRDefault="00941708">
      <w:pPr>
        <w:rPr>
          <w:b/>
          <w:bCs/>
        </w:rPr>
      </w:pPr>
    </w:p>
    <w:p w14:paraId="0641C67E" w14:textId="57AB8C3C" w:rsidR="00941708" w:rsidRDefault="00941708" w:rsidP="00941708">
      <w:pPr>
        <w:rPr>
          <w:rFonts w:cstheme="minorHAnsi"/>
          <w:i/>
          <w:iCs/>
          <w:color w:val="000000"/>
        </w:rPr>
      </w:pPr>
      <w:r>
        <w:t xml:space="preserve">Task: </w:t>
      </w:r>
      <w:r w:rsidRPr="00A8408E">
        <w:rPr>
          <w:rFonts w:asciiTheme="minorHAnsi" w:hAnsiTheme="minorHAnsi" w:cstheme="minorHAnsi"/>
          <w:i/>
          <w:iCs/>
          <w:color w:val="000000"/>
        </w:rPr>
        <w:t>When given the output/working directories from C-PAC's minimal-</w:t>
      </w:r>
      <w:proofErr w:type="spellStart"/>
      <w:r w:rsidRPr="00A8408E">
        <w:rPr>
          <w:rFonts w:asciiTheme="minorHAnsi" w:hAnsiTheme="minorHAnsi" w:cstheme="minorHAnsi"/>
          <w:i/>
          <w:iCs/>
          <w:color w:val="000000"/>
        </w:rPr>
        <w:t>preproc</w:t>
      </w:r>
      <w:proofErr w:type="spellEnd"/>
      <w:r w:rsidRPr="00A8408E">
        <w:rPr>
          <w:rFonts w:asciiTheme="minorHAnsi" w:hAnsiTheme="minorHAnsi" w:cstheme="minorHAnsi"/>
          <w:i/>
          <w:iCs/>
          <w:color w:val="000000"/>
        </w:rPr>
        <w:t xml:space="preserve"> configuration, show us</w:t>
      </w:r>
      <w:r>
        <w:rPr>
          <w:rFonts w:cstheme="minorHAnsi"/>
          <w:i/>
          <w:iCs/>
          <w:color w:val="000000"/>
        </w:rPr>
        <w:t xml:space="preserve"> t</w:t>
      </w:r>
      <w:r w:rsidRPr="00941708">
        <w:rPr>
          <w:rFonts w:cstheme="minorHAnsi"/>
          <w:i/>
          <w:iCs/>
          <w:color w:val="000000"/>
        </w:rPr>
        <w:t>he complete configuration used and its differences from the default pipeline</w:t>
      </w:r>
    </w:p>
    <w:p w14:paraId="6B2FBC8D" w14:textId="21615680" w:rsidR="00941708" w:rsidRDefault="00941708" w:rsidP="00941708">
      <w:pPr>
        <w:rPr>
          <w:rFonts w:cstheme="minorHAnsi"/>
          <w:i/>
          <w:iCs/>
          <w:color w:val="000000"/>
        </w:rPr>
      </w:pPr>
    </w:p>
    <w:p w14:paraId="4710610D" w14:textId="77777777" w:rsidR="00941708" w:rsidRDefault="00941708" w:rsidP="00941708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Complete configuration of CPAC’s minimal-</w:t>
      </w:r>
      <w:proofErr w:type="spellStart"/>
      <w:r>
        <w:rPr>
          <w:rFonts w:asciiTheme="minorHAnsi" w:hAnsiTheme="minorHAnsi" w:cstheme="minorHAnsi"/>
        </w:rPr>
        <w:t>preproc</w:t>
      </w:r>
      <w:proofErr w:type="spellEnd"/>
      <w:r>
        <w:rPr>
          <w:rFonts w:asciiTheme="minorHAnsi" w:hAnsiTheme="minorHAnsi" w:cstheme="minorHAnsi"/>
        </w:rPr>
        <w:t xml:space="preserve"> pipeline can be found here: </w:t>
      </w:r>
      <w:hyperlink r:id="rId5" w:history="1">
        <w:r w:rsidRPr="00AC485E">
          <w:rPr>
            <w:rStyle w:val="Hyperlink"/>
            <w:rFonts w:asciiTheme="minorHAnsi" w:hAnsiTheme="minorHAnsi" w:cstheme="minorHAnsi"/>
          </w:rPr>
          <w:t>https://github.com/FCP-INDI/C-PAC/blob/main/CPAC/resources/configs/pipeline_config_preproc.yml</w:t>
        </w:r>
      </w:hyperlink>
    </w:p>
    <w:p w14:paraId="5A680CC8" w14:textId="3E5B3B94" w:rsidR="00941708" w:rsidRDefault="00941708" w:rsidP="00941708">
      <w:pPr>
        <w:pStyle w:val="ListParagrap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difference between </w:t>
      </w:r>
      <w:proofErr w:type="spellStart"/>
      <w:r>
        <w:rPr>
          <w:rFonts w:asciiTheme="minorHAnsi" w:hAnsiTheme="minorHAnsi" w:cstheme="minorHAnsi"/>
        </w:rPr>
        <w:t>preproc</w:t>
      </w:r>
      <w:proofErr w:type="spellEnd"/>
      <w:r>
        <w:rPr>
          <w:rFonts w:asciiTheme="minorHAnsi" w:hAnsiTheme="minorHAnsi" w:cstheme="minorHAnsi"/>
        </w:rPr>
        <w:t xml:space="preserve"> pipeline and default pipeline is that it doesn’t calculate the outputs and data derivatives which include brain extraction, tissue segmentation, registration to template, slice-timing correction, motion estimation and correction, co-registration to structural, nuisance correction and filtering, and registration to template (</w:t>
      </w:r>
      <w:hyperlink r:id="rId6" w:anchor="preproc-default-without-derivatives" w:history="1">
        <w:r w:rsidRPr="0091498C">
          <w:rPr>
            <w:rStyle w:val="Hyperlink"/>
            <w:rFonts w:asciiTheme="minorHAnsi" w:hAnsiTheme="minorHAnsi" w:cstheme="minorHAnsi"/>
          </w:rPr>
          <w:t>resource</w:t>
        </w:r>
      </w:hyperlink>
      <w:r>
        <w:rPr>
          <w:rFonts w:asciiTheme="minorHAnsi" w:hAnsiTheme="minorHAnsi" w:cstheme="minorHAnsi"/>
        </w:rPr>
        <w:t xml:space="preserve">). </w:t>
      </w:r>
    </w:p>
    <w:p w14:paraId="4D097E19" w14:textId="77777777" w:rsidR="00941708" w:rsidRDefault="00941708" w:rsidP="00941708">
      <w:pPr>
        <w:pStyle w:val="ListParagraph"/>
        <w:rPr>
          <w:rFonts w:asciiTheme="minorHAnsi" w:hAnsiTheme="minorHAnsi" w:cstheme="minorHAnsi"/>
        </w:rPr>
      </w:pPr>
    </w:p>
    <w:p w14:paraId="0A834110" w14:textId="00375D0D" w:rsidR="00941708" w:rsidRDefault="00941708" w:rsidP="00941708">
      <w:pPr>
        <w:rPr>
          <w:rFonts w:cstheme="minorHAnsi"/>
          <w:i/>
          <w:iCs/>
          <w:color w:val="000000"/>
        </w:rPr>
      </w:pPr>
      <w:r>
        <w:rPr>
          <w:rFonts w:cstheme="minorHAnsi"/>
          <w:color w:val="000000"/>
        </w:rPr>
        <w:t xml:space="preserve">Task: </w:t>
      </w:r>
      <w:r w:rsidRPr="00941708">
        <w:rPr>
          <w:rFonts w:asciiTheme="minorHAnsi" w:hAnsiTheme="minorHAnsi" w:cstheme="minorHAnsi"/>
          <w:i/>
          <w:iCs/>
          <w:color w:val="000000"/>
        </w:rPr>
        <w:t>The a) longest and b) most memory-consuming tasks in the pipeline</w:t>
      </w:r>
    </w:p>
    <w:p w14:paraId="66F978A3" w14:textId="0B95F8E9" w:rsidR="00941708" w:rsidRDefault="00941708" w:rsidP="00941708">
      <w:pPr>
        <w:rPr>
          <w:rFonts w:cstheme="minorHAnsi"/>
          <w:i/>
          <w:iCs/>
          <w:color w:val="000000"/>
        </w:rPr>
      </w:pPr>
    </w:p>
    <w:p w14:paraId="032C705E" w14:textId="0E84D436" w:rsidR="00941708" w:rsidRDefault="00941708" w:rsidP="00941708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Most memory consuming task</w:t>
      </w:r>
      <w:proofErr w:type="gramStart"/>
      <w:r>
        <w:rPr>
          <w:rFonts w:asciiTheme="minorHAnsi" w:hAnsiTheme="minorHAnsi" w:cstheme="minorHAnsi"/>
        </w:rPr>
        <w:t xml:space="preserve">: </w:t>
      </w:r>
      <w:r w:rsidRPr="00AA0626">
        <w:rPr>
          <w:rFonts w:ascii="Courier New" w:hAnsi="Courier New" w:cs="Courier New"/>
        </w:rPr>
        <w:t>.nuisance</w:t>
      </w:r>
      <w:proofErr w:type="gramEnd"/>
      <w:r w:rsidRPr="00AA0626">
        <w:rPr>
          <w:rFonts w:ascii="Courier New" w:hAnsi="Courier New" w:cs="Courier New"/>
        </w:rPr>
        <w:t>_regressors_Regressor-1_136.aCompCor_DetrendPC</w:t>
      </w:r>
      <w:r>
        <w:rPr>
          <w:rFonts w:asciiTheme="minorHAnsi" w:hAnsiTheme="minorHAnsi" w:cstheme="minorHAnsi"/>
        </w:rPr>
        <w:t xml:space="preserve">. Memory run time: </w:t>
      </w:r>
      <w:r w:rsidRPr="00AA0626">
        <w:rPr>
          <w:rFonts w:asciiTheme="minorHAnsi" w:hAnsiTheme="minorHAnsi" w:cstheme="minorHAnsi"/>
        </w:rPr>
        <w:t>4.548511504882812</w:t>
      </w:r>
      <w:r>
        <w:rPr>
          <w:rFonts w:asciiTheme="minorHAnsi" w:hAnsiTheme="minorHAnsi" w:cstheme="minorHAnsi"/>
        </w:rPr>
        <w:t xml:space="preserve"> GB. </w:t>
      </w:r>
    </w:p>
    <w:p w14:paraId="5ADF6E89" w14:textId="18CDE3C7" w:rsidR="00941708" w:rsidRDefault="00941708" w:rsidP="00941708">
      <w:pPr>
        <w:pStyle w:val="ListParagraph"/>
        <w:rPr>
          <w:rFonts w:ascii="Courier New" w:hAnsi="Courier New" w:cs="Courier New"/>
        </w:rPr>
      </w:pPr>
      <w:r>
        <w:rPr>
          <w:rFonts w:asciiTheme="minorHAnsi" w:hAnsiTheme="minorHAnsi" w:cstheme="minorHAnsi"/>
        </w:rPr>
        <w:t xml:space="preserve">This can be found in </w:t>
      </w:r>
      <w:r w:rsidRPr="00AA0626">
        <w:rPr>
          <w:rFonts w:ascii="Courier New" w:hAnsi="Courier New" w:cs="Courier New"/>
        </w:rPr>
        <w:t>/log/pipeline_cpac_preproc/sub-0025429_ses-1/callback.log.resource_overusage.txt</w:t>
      </w:r>
    </w:p>
    <w:p w14:paraId="7B0B7F07" w14:textId="7BA4FA68" w:rsidR="00941708" w:rsidRDefault="00941708" w:rsidP="00941708">
      <w:pPr>
        <w:rPr>
          <w:rFonts w:ascii="Courier New" w:hAnsi="Courier New" w:cs="Courier New"/>
        </w:rPr>
      </w:pPr>
    </w:p>
    <w:p w14:paraId="03276A89" w14:textId="4AEFBC84" w:rsidR="00941708" w:rsidRDefault="00941708" w:rsidP="00941708">
      <w:pPr>
        <w:rPr>
          <w:rFonts w:cstheme="minorHAnsi"/>
          <w:i/>
          <w:iCs/>
        </w:rPr>
      </w:pPr>
      <w:r w:rsidRPr="00941708">
        <w:rPr>
          <w:rFonts w:asciiTheme="minorHAnsi" w:hAnsiTheme="minorHAnsi" w:cstheme="minorHAnsi"/>
        </w:rPr>
        <w:t>Task:</w:t>
      </w:r>
      <w:r>
        <w:rPr>
          <w:rFonts w:cstheme="minorHAnsi"/>
        </w:rPr>
        <w:t xml:space="preserve"> </w:t>
      </w:r>
      <w:r w:rsidRPr="00941708">
        <w:rPr>
          <w:rFonts w:cstheme="minorHAnsi"/>
          <w:i/>
          <w:iCs/>
        </w:rPr>
        <w:t>All quality control (QC) plots generated throughout executions</w:t>
      </w:r>
    </w:p>
    <w:p w14:paraId="6A1FE8EB" w14:textId="60307206" w:rsidR="00941708" w:rsidRDefault="00941708" w:rsidP="00941708">
      <w:pPr>
        <w:rPr>
          <w:rFonts w:cstheme="minorHAnsi"/>
          <w:i/>
          <w:iCs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1F894F" wp14:editId="4658542C">
                <wp:simplePos x="0" y="0"/>
                <wp:positionH relativeFrom="column">
                  <wp:posOffset>3657600</wp:posOffset>
                </wp:positionH>
                <wp:positionV relativeFrom="paragraph">
                  <wp:posOffset>103586</wp:posOffset>
                </wp:positionV>
                <wp:extent cx="1303506" cy="291829"/>
                <wp:effectExtent l="0" t="0" r="5080" b="63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506" cy="2918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BA55E4" w14:textId="77777777" w:rsidR="00941708" w:rsidRPr="00CA4829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A4829">
                              <w:rPr>
                                <w:sz w:val="22"/>
                                <w:szCs w:val="22"/>
                              </w:rPr>
                              <w:t xml:space="preserve">SNR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histogram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1F894F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4in;margin-top:8.15pt;width:102.65pt;height:2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VKhRLAIAAFQEAAAOAAAAZHJzL2Uyb0RvYy54bWysVEtv2zAMvg/ofxB0b+ykadYYcYosRYYB&#13;&#10;QVsgHXpWZCk2IIuapMTOfv0o2Xms22nYRSZF6uPro2ePba3IQVhXgc7pcJBSIjSHotK7nH5/W90+&#13;&#10;UOI80wVToEVOj8LRx/nNp1ljMjGCElQhLEEQ7bLG5LT03mRJ4ngpauYGYIRGowRbM4+q3SWFZQ2i&#13;&#10;1yoZpekkacAWxgIXzuHtU2ek84gvpeD+RUonPFE5xdx8PG08t+FM5jOW7SwzZcX7NNg/ZFGzSmPQ&#13;&#10;M9QT84zsbfUHVF1xCw6kH3CoE5Cy4iLWgNUM0w/VbEpmRKwFm+PMuU3u/8Hy58PGvFri2y/Q4gBD&#13;&#10;QxrjMoeXoZ5W2jp8MVOCdmzh8dw20XrCw6O79O4+nVDC0TaaDh9G0wCTXF4b6/xXATUJQk4tjiV2&#13;&#10;ix3WzneuJ5cQzIGqilWlVFQCFcRSWXJgOETlY44I/puX0qTJ6QTziMAawvMOWWnM5VJTkHy7bftC&#13;&#10;t1AcsX4LHTWc4asKk1wz51+ZRS5gychv/4KHVIBBoJcoKcH+/Nt98McRoZWSBrmVU/djz6ygRH3T&#13;&#10;OLzpcDwOZIzK+P7zCBV7bdleW/S+XgJWPsRNMjyKwd+rkygt1O+4BosQFU1Mc4ydU38Sl75jPK4R&#13;&#10;F4tFdEL6GebXemN4gA6dDiN4a9+ZNf2cPE74GU4sZNmHcXW+4aWGxd6DrOIsQ4O7rvZ9R+pGNvRr&#13;&#10;FnbjWo9el5/B/BcAAAD//wMAUEsDBBQABgAIAAAAIQBvniMn5AAAAA4BAAAPAAAAZHJzL2Rvd25y&#13;&#10;ZXYueG1sTI9NT8MwDIbvSPyHyEhcEEu3au3UNZ0Qn9JurHyIW9aYtqJxqiZry7/HnOBi2Xrt1++T&#13;&#10;72bbiREH3zpSsFxEIJAqZ1qqFbyUD9cbED5oMrpzhAq+0cOuOD/LdWbcRM84HkIt2IR8phU0IfSZ&#13;&#10;lL5q0Gq/cD0Sa59usDrwONTSDHpic9vJVRQl0uqW+EOje7xtsPo6nKyCj6v6fe/nx9cpXsf9/dNY&#13;&#10;pm+mVOryYr7bcrnZggg4h78L+GXg/FBwsKM7kfGiU7BOEwYKLCQxCF5IN0tujgqSVQyyyOV/jOIH&#13;&#10;AAD//wMAUEsBAi0AFAAGAAgAAAAhALaDOJL+AAAA4QEAABMAAAAAAAAAAAAAAAAAAAAAAFtDb250&#13;&#10;ZW50X1R5cGVzXS54bWxQSwECLQAUAAYACAAAACEAOP0h/9YAAACUAQAACwAAAAAAAAAAAAAAAAAv&#13;&#10;AQAAX3JlbHMvLnJlbHNQSwECLQAUAAYACAAAACEA7VSoUSwCAABUBAAADgAAAAAAAAAAAAAAAAAu&#13;&#10;AgAAZHJzL2Uyb0RvYy54bWxQSwECLQAUAAYACAAAACEAb54jJ+QAAAAOAQAADwAAAAAAAAAAAAAA&#13;&#10;AACGBAAAZHJzL2Rvd25yZXYueG1sUEsFBgAAAAAEAAQA8wAAAJcFAAAAAA==&#13;&#10;" fillcolor="white [3201]" stroked="f" strokeweight=".5pt">
                <v:textbox>
                  <w:txbxContent>
                    <w:p w14:paraId="1CBA55E4" w14:textId="77777777" w:rsidR="00941708" w:rsidRPr="00CA4829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 w:rsidRPr="00CA4829">
                        <w:rPr>
                          <w:sz w:val="22"/>
                          <w:szCs w:val="22"/>
                        </w:rPr>
                        <w:t xml:space="preserve">SNR </w:t>
                      </w:r>
                      <w:r>
                        <w:rPr>
                          <w:sz w:val="22"/>
                          <w:szCs w:val="22"/>
                        </w:rPr>
                        <w:t>histogram</w:t>
                      </w:r>
                    </w:p>
                  </w:txbxContent>
                </v:textbox>
              </v:shape>
            </w:pict>
          </mc:Fallback>
        </mc:AlternateContent>
      </w:r>
    </w:p>
    <w:p w14:paraId="1A4EC334" w14:textId="4FDCAEF3" w:rsidR="00941708" w:rsidRPr="00CA4829" w:rsidRDefault="00941708" w:rsidP="00941708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QC images:</w:t>
      </w:r>
    </w:p>
    <w:p w14:paraId="5AA36720" w14:textId="1C84F022" w:rsidR="00941708" w:rsidRDefault="00941708" w:rsidP="00941708">
      <w:pPr>
        <w:pStyle w:val="ListParagraph"/>
        <w:rPr>
          <w:rFonts w:asciiTheme="minorHAnsi" w:hAnsiTheme="minorHAnsi" w:cstheme="minorHAnsi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2683303" wp14:editId="410F384A">
            <wp:simplePos x="0" y="0"/>
            <wp:positionH relativeFrom="column">
              <wp:posOffset>3141980</wp:posOffset>
            </wp:positionH>
            <wp:positionV relativeFrom="paragraph">
              <wp:posOffset>14929</wp:posOffset>
            </wp:positionV>
            <wp:extent cx="2869659" cy="2152244"/>
            <wp:effectExtent l="0" t="0" r="635" b="0"/>
            <wp:wrapNone/>
            <wp:docPr id="5" name="Picture 5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, squar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659" cy="2152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7216B8" wp14:editId="3DF86554">
                <wp:simplePos x="0" y="0"/>
                <wp:positionH relativeFrom="column">
                  <wp:posOffset>126595</wp:posOffset>
                </wp:positionH>
                <wp:positionV relativeFrom="paragraph">
                  <wp:posOffset>74417</wp:posOffset>
                </wp:positionV>
                <wp:extent cx="982494" cy="291829"/>
                <wp:effectExtent l="0" t="0" r="0" b="63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494" cy="2918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ECD050" w14:textId="77777777" w:rsidR="00941708" w:rsidRPr="00CA4829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A4829">
                              <w:rPr>
                                <w:sz w:val="22"/>
                                <w:szCs w:val="22"/>
                              </w:rPr>
                              <w:t>SNR sagi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t</w:t>
                            </w:r>
                            <w:r w:rsidRPr="00CA4829">
                              <w:rPr>
                                <w:sz w:val="22"/>
                                <w:szCs w:val="22"/>
                              </w:rPr>
                              <w:t>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216B8" id="Text Box 3" o:spid="_x0000_s1027" type="#_x0000_t202" style="position:absolute;left:0;text-align:left;margin-left:9.95pt;margin-top:5.85pt;width:77.35pt;height:2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n0tLgIAAFoEAAAOAAAAZHJzL2Uyb0RvYy54bWysVFFv2jAQfp+0/2D5fQQy2kFEqBgV0yTU&#13;&#10;VqJVn41jE0uOz7MNCfv1OztQWLenaS/One/8+e67z5nddY0mB+G8AlPS0WBIiTAcKmV2JX15Xn2a&#13;&#10;UOIDMxXTYERJj8LTu/nHD7PWFiKHGnQlHEEQ44vWlrQOwRZZ5nktGuYHYIXBoATXsICu22WVYy2i&#13;&#10;NzrLh8PbrAVXWQdceI+7932QzhO+lIKHRym9CESXFGsLaXVp3cY1m89YsXPM1oqfymD/UEXDlMFL&#13;&#10;36DuWWBk79QfUI3iDjzIMODQZCCl4iL1gN2Mhu+62dTMitQLkuPtG03+/8Hyh8PGPjkSuq/Q4QAj&#13;&#10;Ia31hcfN2E8nXRO/WCnBOFJ4fKNNdIFw3JxO8vF0TAnHUD4dTfJpRMkuh63z4ZuAhkSjpA6nkshi&#13;&#10;h7UPfeo5Jd7lQatqpbROTlSCWGpHDgxnqEMqEcF/y9KGtCW9/XwzTMAG4vEeWRus5dJStEK37Yiq&#13;&#10;rtrdQnVEFhz0AvGWrxTWumY+PDGHisDGUeXhERepAe+Ck0VJDe7n3/ZjPg4Ko5S0qLCS+h975gQl&#13;&#10;+rvBEU5H43GUZHLGN19ydNx1ZHsdMftmCUjACN+T5cmM+UGfTemgecXHsIi3YogZjneXNJzNZeh1&#13;&#10;j4+Ji8UiJaEILQtrs7E8QkfC4ySeu1fm7GlcAef8AGctsuLd1PrceNLAYh9AqjTSyHPP6ol+FHAS&#13;&#10;xemxxRdy7aesyy9h/gsAAP//AwBQSwMEFAAGAAgAAAAhAAkxoD7iAAAADQEAAA8AAABkcnMvZG93&#13;&#10;bnJldi54bWxMT8lOwzAQvSPxD9YgcUGtU0obmsapEEuRuLVhETc3HpKIeBzFbhL+nukJLjN6ejNv&#13;&#10;STejbUSPna8dKZhNIxBIhTM1lQpe86fJLQgfNBndOEIFP+hhk52fpToxbqAd9vtQChYhn2gFVQht&#13;&#10;IqUvKrTaT12LxNyX66wODLtSmk4PLG4beR1FS2l1TexQ6RbvKyy+90er4POq/Hjx4/ZtmC/m7eNz&#13;&#10;n8fvJlfq8mJ8WPO4W4MIOIa/Dzh14PyQcbCDO5LxomG8WvEl71kM4sTHN0sQBwWLOAaZpfJ/i+wX&#13;&#10;AAD//wMAUEsBAi0AFAAGAAgAAAAhALaDOJL+AAAA4QEAABMAAAAAAAAAAAAAAAAAAAAAAFtDb250&#13;&#10;ZW50X1R5cGVzXS54bWxQSwECLQAUAAYACAAAACEAOP0h/9YAAACUAQAACwAAAAAAAAAAAAAAAAAv&#13;&#10;AQAAX3JlbHMvLnJlbHNQSwECLQAUAAYACAAAACEAXiJ9LS4CAABaBAAADgAAAAAAAAAAAAAAAAAu&#13;&#10;AgAAZHJzL2Uyb0RvYy54bWxQSwECLQAUAAYACAAAACEACTGgPuIAAAANAQAADwAAAAAAAAAAAAAA&#13;&#10;AACIBAAAZHJzL2Rvd25yZXYueG1sUEsFBgAAAAAEAAQA8wAAAJcFAAAAAA==&#13;&#10;" fillcolor="white [3201]" stroked="f" strokeweight=".5pt">
                <v:textbox>
                  <w:txbxContent>
                    <w:p w14:paraId="7BECD050" w14:textId="77777777" w:rsidR="00941708" w:rsidRPr="00CA4829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 w:rsidRPr="00CA4829">
                        <w:rPr>
                          <w:sz w:val="22"/>
                          <w:szCs w:val="22"/>
                        </w:rPr>
                        <w:t>SNR sagi</w:t>
                      </w:r>
                      <w:r>
                        <w:rPr>
                          <w:sz w:val="22"/>
                          <w:szCs w:val="22"/>
                        </w:rPr>
                        <w:t>t</w:t>
                      </w:r>
                      <w:r w:rsidRPr="00CA4829">
                        <w:rPr>
                          <w:sz w:val="22"/>
                          <w:szCs w:val="22"/>
                        </w:rPr>
                        <w:t>tal</w:t>
                      </w:r>
                    </w:p>
                  </w:txbxContent>
                </v:textbox>
              </v:shape>
            </w:pict>
          </mc:Fallback>
        </mc:AlternateContent>
      </w:r>
    </w:p>
    <w:p w14:paraId="49B80A2B" w14:textId="77777777" w:rsidR="00941708" w:rsidRPr="00CA4829" w:rsidRDefault="00941708" w:rsidP="00941708"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1" locked="0" layoutInCell="1" allowOverlap="1" wp14:anchorId="430F8DD0" wp14:editId="46C03FE6">
            <wp:simplePos x="0" y="0"/>
            <wp:positionH relativeFrom="column">
              <wp:posOffset>-777942</wp:posOffset>
            </wp:positionH>
            <wp:positionV relativeFrom="paragraph">
              <wp:posOffset>179905</wp:posOffset>
            </wp:positionV>
            <wp:extent cx="3581218" cy="1582609"/>
            <wp:effectExtent l="0" t="0" r="635" b="50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218" cy="1582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6B01C4" w14:textId="77777777" w:rsidR="00941708" w:rsidRPr="00CA4829" w:rsidRDefault="00941708" w:rsidP="00941708"/>
    <w:p w14:paraId="082F967F" w14:textId="77777777" w:rsidR="00941708" w:rsidRPr="00CA4829" w:rsidRDefault="00941708" w:rsidP="00941708"/>
    <w:p w14:paraId="24AD34E5" w14:textId="77777777" w:rsidR="00941708" w:rsidRPr="00CA4829" w:rsidRDefault="00941708" w:rsidP="00941708"/>
    <w:p w14:paraId="23D2F5DB" w14:textId="3C90E23B" w:rsidR="00941708" w:rsidRDefault="00941708" w:rsidP="00941708">
      <w:pPr>
        <w:rPr>
          <w:rFonts w:cstheme="minorHAnsi"/>
        </w:rPr>
      </w:pPr>
    </w:p>
    <w:p w14:paraId="1D43B4CC" w14:textId="497BB4E6" w:rsidR="00941708" w:rsidRDefault="00941708" w:rsidP="00941708">
      <w:pPr>
        <w:rPr>
          <w:rFonts w:cstheme="minorHAnsi"/>
        </w:rPr>
      </w:pPr>
    </w:p>
    <w:p w14:paraId="43A793BF" w14:textId="0EDBCF38" w:rsidR="00941708" w:rsidRDefault="00941708" w:rsidP="00941708">
      <w:pPr>
        <w:rPr>
          <w:rFonts w:cstheme="minorHAnsi"/>
        </w:rPr>
      </w:pPr>
    </w:p>
    <w:p w14:paraId="21A9601A" w14:textId="77777777" w:rsidR="00941708" w:rsidRDefault="00941708" w:rsidP="00941708">
      <w:pPr>
        <w:rPr>
          <w:rFonts w:asciiTheme="minorHAnsi" w:hAnsiTheme="minorHAnsi" w:cstheme="minorHAnsi"/>
        </w:rPr>
      </w:pPr>
    </w:p>
    <w:p w14:paraId="6F2EA307" w14:textId="77777777" w:rsidR="00941708" w:rsidRDefault="00941708" w:rsidP="00941708"/>
    <w:p w14:paraId="6B3146E4" w14:textId="6711A889" w:rsidR="00941708" w:rsidRPr="00CA4829" w:rsidRDefault="00941708" w:rsidP="00941708"/>
    <w:p w14:paraId="5C7982B3" w14:textId="386CE45B" w:rsidR="00941708" w:rsidRPr="00CA4829" w:rsidRDefault="00941708" w:rsidP="00941708"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28A6F3" wp14:editId="7EC9410D">
                <wp:simplePos x="0" y="0"/>
                <wp:positionH relativeFrom="column">
                  <wp:posOffset>340360</wp:posOffset>
                </wp:positionH>
                <wp:positionV relativeFrom="paragraph">
                  <wp:posOffset>62419</wp:posOffset>
                </wp:positionV>
                <wp:extent cx="982494" cy="291829"/>
                <wp:effectExtent l="0" t="0" r="0" b="63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494" cy="2918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779323" w14:textId="77777777" w:rsidR="00941708" w:rsidRPr="00CA4829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A4829">
                              <w:rPr>
                                <w:sz w:val="22"/>
                                <w:szCs w:val="22"/>
                              </w:rPr>
                              <w:t xml:space="preserve">SNR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axial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8A6F3" id="Text Box 8" o:spid="_x0000_s1028" type="#_x0000_t202" style="position:absolute;margin-left:26.8pt;margin-top:4.9pt;width:77.35pt;height:2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8tyJMAIAAFoEAAAOAAAAZHJzL2Uyb0RvYy54bWysVFFv2jAQfp+0/2D5fQQy2kFEqBgV0yTU&#13;&#10;VqJVn41jE0uOz7MNCfv1OztQWLenaS/One/8+e67z5nddY0mB+G8AlPS0WBIiTAcKmV2JX15Xn2a&#13;&#10;UOIDMxXTYERJj8LTu/nHD7PWFiKHGnQlHEEQ44vWlrQOwRZZ5nktGuYHYIXBoATXsICu22WVYy2i&#13;&#10;NzrLh8PbrAVXWQdceI+7932QzhO+lIKHRym9CESXFGsLaXVp3cY1m89YsXPM1oqfymD/UEXDlMFL&#13;&#10;36DuWWBk79QfUI3iDjzIMODQZCCl4iL1gN2Mhu+62dTMitQLkuPtG03+/8Hyh8PGPjkSuq/Q4QAj&#13;&#10;Ia31hcfN2E8nXRO/WCnBOFJ4fKNNdIFw3JxO8vF0TAnHUD4dTfJpRMkuh63z4ZuAhkSjpA6nkshi&#13;&#10;h7UPfeo5Jd7lQatqpbROTlSCWGpHDgxnqEMqEcF/y9KGtCW9/XwzTMAG4vEeWRus5dJStEK37Yiq&#13;&#10;sNpzu1uojsiCg14g3vKVwlrXzIcn5lAR2DiqPDziIjXgXXCyKKnB/fzbfszHQWGUkhYVVlL/Y8+c&#13;&#10;oER/NzjC6Wg8jpJMzvjmS46Ou45sryNm3ywBCRjhe7I8mTE/6LMpHTSv+BgW8VYMMcPx7pKGs7kM&#13;&#10;ve7xMXGxWKQkFKFlYW02lkfoSHicxHP3ypw9jSvgnB/grEVWvJtanxtPGljsA0iVRhp57lk90Y8C&#13;&#10;TqI4Pbb4Qq79lHX5Jcx/AQAA//8DAFBLAwQUAAYACAAAACEAAL+YYuMAAAAMAQAADwAAAGRycy9k&#13;&#10;b3ducmV2LnhtbEyPT0/DMAzF70h8h8hIXBBLWdVRuqYT4q/EjXUDccsa01Y0TtVkbfn2mBNcLNnP&#13;&#10;fn6/fDPbTow4+NaRgqtFBAKpcqalWsGufLxMQfigyejOESr4Rg+b4vQk15lxE73iuA21YBPymVbQ&#13;&#10;hNBnUvqqQav9wvVIrH26werA7VBLM+iJzW0nl1G0kla3xB8a3eNdg9XX9mgVfFzU7y9+ftpPcRL3&#13;&#10;D89jef1mSqXOz+b7NZfbNYiAc/i7gF8Gzg8FBzu4IxkvOgVJvOJNBTdMwfIySmMQB54nKcgil/8h&#13;&#10;ih8AAAD//wMAUEsBAi0AFAAGAAgAAAAhALaDOJL+AAAA4QEAABMAAAAAAAAAAAAAAAAAAAAAAFtD&#13;&#10;b250ZW50X1R5cGVzXS54bWxQSwECLQAUAAYACAAAACEAOP0h/9YAAACUAQAACwAAAAAAAAAAAAAA&#13;&#10;AAAvAQAAX3JlbHMvLnJlbHNQSwECLQAUAAYACAAAACEAnvLciTACAABaBAAADgAAAAAAAAAAAAAA&#13;&#10;AAAuAgAAZHJzL2Uyb0RvYy54bWxQSwECLQAUAAYACAAAACEAAL+YYuMAAAAMAQAADwAAAAAAAAAA&#13;&#10;AAAAAACKBAAAZHJzL2Rvd25yZXYueG1sUEsFBgAAAAAEAAQA8wAAAJoFAAAAAA==&#13;&#10;" fillcolor="white [3201]" stroked="f" strokeweight=".5pt">
                <v:textbox>
                  <w:txbxContent>
                    <w:p w14:paraId="64779323" w14:textId="77777777" w:rsidR="00941708" w:rsidRPr="00CA4829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 w:rsidRPr="00CA4829">
                        <w:rPr>
                          <w:sz w:val="22"/>
                          <w:szCs w:val="22"/>
                        </w:rPr>
                        <w:t xml:space="preserve">SNR </w:t>
                      </w:r>
                      <w:r>
                        <w:rPr>
                          <w:sz w:val="22"/>
                          <w:szCs w:val="22"/>
                        </w:rPr>
                        <w:t>axial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604481" wp14:editId="6D70F434">
                <wp:simplePos x="0" y="0"/>
                <wp:positionH relativeFrom="column">
                  <wp:posOffset>4270375</wp:posOffset>
                </wp:positionH>
                <wp:positionV relativeFrom="paragraph">
                  <wp:posOffset>141646</wp:posOffset>
                </wp:positionV>
                <wp:extent cx="982494" cy="291829"/>
                <wp:effectExtent l="0" t="0" r="0" b="6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494" cy="2918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1308A3" w14:textId="77777777" w:rsidR="00941708" w:rsidRPr="00CA4829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DSEG</w:t>
                            </w:r>
                            <w:r w:rsidRPr="00CA482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axial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4481" id="Text Box 10" o:spid="_x0000_s1029" type="#_x0000_t202" style="position:absolute;margin-left:336.25pt;margin-top:11.15pt;width:77.35pt;height:2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JNcMQIAAFoEAAAOAAAAZHJzL2Uyb0RvYy54bWysVE1v2zAMvQ/YfxB0X5y4aZcYcYosRYYB&#13;&#10;RVsgHXpWZCkWIIuapMTOfv0oOV/rdhp2kUmReiIfnzy77xpN9sJ5Baako8GQEmE4VMpsS/r9dfVp&#13;&#10;QokPzFRMgxElPQhP7+cfP8xaW4gcatCVcARBjC9aW9I6BFtkmee1aJgfgBUGgxJcwwK6bptVjrWI&#13;&#10;3ugsHw7vshZcZR1w4T3uPvRBOk/4UgoenqX0IhBdUqwtpNWldRPXbD5jxdYxWyt+LIP9QxUNUwYv&#13;&#10;PUM9sMDIzqk/oBrFHXiQYcChyUBKxUXqAbsZDd91s66ZFakXJMfbM03+/8Hyp/3avjgSui/Q4QAj&#13;&#10;Ia31hcfN2E8nXRO/WCnBOFJ4ONMmukA4bk4n+Xg6poRjKJ+OJvk0omSXw9b58FVAQ6JRUodTSWSx&#13;&#10;/aMPfeopJd7lQatqpbROTlSCWGpH9gxnqEMqEcF/y9KGtCW9u7kdJmAD8XiPrA3WcmkpWqHbdERV&#13;&#10;Jb05tbuB6oAsOOgF4i1fKaz1kfnwwhwqAhtHlYdnXKQGvAuOFiU1uJ9/24/5OCiMUtKiwkrqf+yY&#13;&#10;E5TobwZHOB2Nx1GSyRnffs7RcdeRzXXE7JolIAEjfE+WJzPmB30ypYPmDR/DIt6KIWY43l3ScDKX&#13;&#10;odc9PiYuFouUhCK0LDyateUROhIeJ/HavTFnj+MKOOcnOGmRFe+m1ufGkwYWuwBSpZFGnntWj/Sj&#13;&#10;gJMojo8tvpBrP2VdfgnzXwAAAP//AwBQSwMEFAAGAAgAAAAhAOPS8gfjAAAADgEAAA8AAABkcnMv&#13;&#10;ZG93bnJldi54bWxMT8tugzAQvFfKP1hbqZeqMTVKQAQTVX1KvSX0od4c7AIKXiPsAP37bk/NZaTV&#13;&#10;zM4j3862Y6MZfOtQwu0yAmawcrrFWsJb+XSTAvNBoVadQyPhx3jYFouLXGXaTbgz4z7UjEzQZ0pC&#13;&#10;E0Kfce6rxljll643SNy3G6wKdA4114OayNx2XETRmlvVIiU0qjf3jamO+5OV8HVdf776+fl9ildx&#13;&#10;//gylsmHLqW8upwfNgR3G2DBzOH/A/42UH8oqNjBnVB71klYJ2JFUglCxMBIkIpEADsQk8bAi5yf&#13;&#10;zyh+AQAA//8DAFBLAQItABQABgAIAAAAIQC2gziS/gAAAOEBAAATAAAAAAAAAAAAAAAAAAAAAABb&#13;&#10;Q29udGVudF9UeXBlc10ueG1sUEsBAi0AFAAGAAgAAAAhADj9If/WAAAAlAEAAAsAAAAAAAAAAAAA&#13;&#10;AAAALwEAAF9yZWxzLy5yZWxzUEsBAi0AFAAGAAgAAAAhAOFAk1wxAgAAWgQAAA4AAAAAAAAAAAAA&#13;&#10;AAAALgIAAGRycy9lMm9Eb2MueG1sUEsBAi0AFAAGAAgAAAAhAOPS8gfjAAAADgEAAA8AAAAAAAAA&#13;&#10;AAAAAAAAiwQAAGRycy9kb3ducmV2LnhtbFBLBQYAAAAABAAEAPMAAACbBQAAAAA=&#13;&#10;" fillcolor="white [3201]" stroked="f" strokeweight=".5pt">
                <v:textbox>
                  <w:txbxContent>
                    <w:p w14:paraId="7A1308A3" w14:textId="77777777" w:rsidR="00941708" w:rsidRPr="00CA4829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DSEG</w:t>
                      </w:r>
                      <w:r w:rsidRPr="00CA4829">
                        <w:rPr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>axial</w:t>
                      </w:r>
                    </w:p>
                  </w:txbxContent>
                </v:textbox>
              </v:shape>
            </w:pict>
          </mc:Fallback>
        </mc:AlternateContent>
      </w:r>
    </w:p>
    <w:p w14:paraId="3C980031" w14:textId="3DE2684A" w:rsidR="00941708" w:rsidRDefault="00941708" w:rsidP="00941708">
      <w:r>
        <w:rPr>
          <w:noProof/>
        </w:rPr>
        <w:drawing>
          <wp:anchor distT="0" distB="0" distL="114300" distR="114300" simplePos="0" relativeHeight="251663360" behindDoc="1" locked="0" layoutInCell="1" allowOverlap="1" wp14:anchorId="2DC66C37" wp14:editId="6AF8BC8C">
            <wp:simplePos x="0" y="0"/>
            <wp:positionH relativeFrom="column">
              <wp:posOffset>-602615</wp:posOffset>
            </wp:positionH>
            <wp:positionV relativeFrom="paragraph">
              <wp:posOffset>167114</wp:posOffset>
            </wp:positionV>
            <wp:extent cx="3326860" cy="2142296"/>
            <wp:effectExtent l="0" t="0" r="635" b="4445"/>
            <wp:wrapNone/>
            <wp:docPr id="7" name="Picture 7" descr="A picture containing grass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ss, g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860" cy="2142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C389C" w14:textId="44C68836" w:rsidR="00941708" w:rsidRDefault="00941708" w:rsidP="00941708">
      <w:pPr>
        <w:tabs>
          <w:tab w:val="left" w:pos="1547"/>
        </w:tabs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D8A2FAA" wp14:editId="30B110A2">
            <wp:simplePos x="0" y="0"/>
            <wp:positionH relativeFrom="column">
              <wp:posOffset>3248660</wp:posOffset>
            </wp:positionH>
            <wp:positionV relativeFrom="paragraph">
              <wp:posOffset>60150</wp:posOffset>
            </wp:positionV>
            <wp:extent cx="2976664" cy="2140970"/>
            <wp:effectExtent l="0" t="0" r="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664" cy="2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3D248639" w14:textId="3DB402F6" w:rsidR="00941708" w:rsidRDefault="00941708" w:rsidP="00941708">
      <w:pPr>
        <w:tabs>
          <w:tab w:val="left" w:pos="1547"/>
        </w:tabs>
      </w:pPr>
    </w:p>
    <w:p w14:paraId="3D3E1279" w14:textId="6C172D44" w:rsidR="00941708" w:rsidRDefault="00941708" w:rsidP="00941708"/>
    <w:p w14:paraId="50307620" w14:textId="77777777" w:rsidR="00382C30" w:rsidRPr="00CA4829" w:rsidRDefault="00382C30" w:rsidP="00941708"/>
    <w:p w14:paraId="115776AA" w14:textId="77777777" w:rsidR="00941708" w:rsidRPr="00CA4829" w:rsidRDefault="00941708" w:rsidP="00941708"/>
    <w:p w14:paraId="174E8428" w14:textId="36409182" w:rsidR="00941708" w:rsidRDefault="00941708" w:rsidP="00941708"/>
    <w:p w14:paraId="661AF10E" w14:textId="77777777" w:rsidR="00941708" w:rsidRPr="00232C5D" w:rsidRDefault="00941708" w:rsidP="00941708"/>
    <w:p w14:paraId="3A30A64F" w14:textId="77777777" w:rsidR="00941708" w:rsidRDefault="00941708" w:rsidP="00941708"/>
    <w:p w14:paraId="7768EBE1" w14:textId="69DFC778" w:rsidR="00941708" w:rsidRDefault="00941708" w:rsidP="00941708">
      <w:r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6C6656" wp14:editId="2FABA2D0">
                <wp:simplePos x="0" y="0"/>
                <wp:positionH relativeFrom="column">
                  <wp:posOffset>3822700</wp:posOffset>
                </wp:positionH>
                <wp:positionV relativeFrom="paragraph">
                  <wp:posOffset>-488828</wp:posOffset>
                </wp:positionV>
                <wp:extent cx="2227634" cy="291465"/>
                <wp:effectExtent l="0" t="0" r="0" b="63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7634" cy="291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22886B" w14:textId="77777777" w:rsidR="00941708" w:rsidRPr="00CA4829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Movement parameters rotation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C6656" id="Text Box 15" o:spid="_x0000_s1030" type="#_x0000_t202" style="position:absolute;margin-left:301pt;margin-top:-38.5pt;width:175.4pt;height:22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kFaMAIAAFsEAAAOAAAAZHJzL2Uyb0RvYy54bWysVFFv2jAQfp+0/2D5fQRSoF1EqBgV0yTU&#13;&#10;VqJTn41jE0uOz7MNCfv1OztQWLenaS/One/8+e67z5ndd40mB+G8AlPS0WBIiTAcKmV2Jf3+svp0&#13;&#10;R4kPzFRMgxElPQpP7+cfP8xaW4gcatCVcARBjC9aW9I6BFtkmee1aJgfgBUGgxJcwwK6bpdVjrWI&#13;&#10;3ugsHw6nWQuusg648B53H/ognSd8KQUPT1J6EYguKdYW0urSuo1rNp+xYueYrRU/lcH+oYqGKYOX&#13;&#10;vkE9sMDI3qk/oBrFHXiQYcChyUBKxUXqAbsZDd91s6mZFakXJMfbN5r8/4Plj4eNfXYkdF+gwwFG&#13;&#10;QlrrC4+bsZ9OuiZ+sVKCcaTw+Eab6ALhuJnn+e30ZkwJx1j+eTSeTiJMdjltnQ9fBTQkGiV1OJbE&#13;&#10;FjusfehTzynxMg9aVSuldXKiFMRSO3JgOEQdUo0I/luWNqQt6fRmMkzABuLxHlkbrOXSU7RCt+2I&#13;&#10;qko6Pve7heqINDjoFeItXymsdc18eGYOJYGdo8zDEy5SA94FJ4uSGtzPv+3HfJwURilpUWIl9T/2&#13;&#10;zAlK9DeDM0SmxlGTyRlPbnN03HVkex0x+2YJSMAIH5TlyYz5QZ9N6aB5xdewiLdiiBmOd5c0nM1l&#13;&#10;6IWPr4mLxSIloQotC2uzsTxCR8LjJF66V+bsaVwBB/0IZzGy4t3U+tx40sBiH0CqNNLIc8/qiX5U&#13;&#10;cBLF6bXFJ3Ltp6zLP2H+CwAA//8DAFBLAwQUAAYACAAAACEAIr9jZ+QAAAAQAQAADwAAAGRycy9k&#13;&#10;b3ducmV2LnhtbEyPyU7DMBCG70i8gzVIXFDrLGoLaZwKsUrcaFjEzY2HJCIeR7GbhLdnOMFlNOs/&#13;&#10;/5fvZtuJEQffOlIQLyMQSJUzLdUKXsr7xSUIHzQZ3TlCBd/oYVecnuQ6M26iZxz3oRYsQj7TCpoQ&#13;&#10;+kxKXzVotV+6Holnn26wOnA51NIMemJx28kkitbS6pb4Q6N7vGmw+tofrYKPi/r9yc8Pr1O6Svu7&#13;&#10;x7HcvJlSqfOz+XbL4XoLIuAc/i7gl4H9Q8HGDu5IxotOwTpKGCgoWGw2nPDG1SphogN30jgGWeTy&#13;&#10;P0jxAwAA//8DAFBLAQItABQABgAIAAAAIQC2gziS/gAAAOEBAAATAAAAAAAAAAAAAAAAAAAAAABb&#13;&#10;Q29udGVudF9UeXBlc10ueG1sUEsBAi0AFAAGAAgAAAAhADj9If/WAAAAlAEAAAsAAAAAAAAAAAAA&#13;&#10;AAAALwEAAF9yZWxzLy5yZWxzUEsBAi0AFAAGAAgAAAAhAFMSQVowAgAAWwQAAA4AAAAAAAAAAAAA&#13;&#10;AAAALgIAAGRycy9lMm9Eb2MueG1sUEsBAi0AFAAGAAgAAAAhACK/Y2fkAAAAEAEAAA8AAAAAAAAA&#13;&#10;AAAAAAAAigQAAGRycy9kb3ducmV2LnhtbFBLBQYAAAAABAAEAPMAAACbBQAAAAA=&#13;&#10;" fillcolor="white [3201]" stroked="f" strokeweight=".5pt">
                <v:textbox>
                  <w:txbxContent>
                    <w:p w14:paraId="5122886B" w14:textId="77777777" w:rsidR="00941708" w:rsidRPr="00CA4829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Movement parameters rotation Plot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71514DE7" wp14:editId="6538B5A2">
            <wp:simplePos x="0" y="0"/>
            <wp:positionH relativeFrom="column">
              <wp:posOffset>3375025</wp:posOffset>
            </wp:positionH>
            <wp:positionV relativeFrom="paragraph">
              <wp:posOffset>1135</wp:posOffset>
            </wp:positionV>
            <wp:extent cx="2996120" cy="2247090"/>
            <wp:effectExtent l="0" t="0" r="1270" b="1270"/>
            <wp:wrapNone/>
            <wp:docPr id="14" name="Picture 1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, hist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120" cy="224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7A502252" wp14:editId="55B275E7">
            <wp:simplePos x="0" y="0"/>
            <wp:positionH relativeFrom="column">
              <wp:posOffset>-806450</wp:posOffset>
            </wp:positionH>
            <wp:positionV relativeFrom="paragraph">
              <wp:posOffset>6499</wp:posOffset>
            </wp:positionV>
            <wp:extent cx="3735421" cy="2240967"/>
            <wp:effectExtent l="0" t="0" r="0" b="0"/>
            <wp:wrapNone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421" cy="2240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E75F81" wp14:editId="21AF9A48">
                <wp:simplePos x="0" y="0"/>
                <wp:positionH relativeFrom="column">
                  <wp:posOffset>301436</wp:posOffset>
                </wp:positionH>
                <wp:positionV relativeFrom="paragraph">
                  <wp:posOffset>-487343</wp:posOffset>
                </wp:positionV>
                <wp:extent cx="982494" cy="291829"/>
                <wp:effectExtent l="0" t="0" r="0" b="63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494" cy="2918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B6CE47" w14:textId="77777777" w:rsidR="00941708" w:rsidRPr="00CA4829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FD_J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75F81" id="Text Box 13" o:spid="_x0000_s1031" type="#_x0000_t202" style="position:absolute;margin-left:23.75pt;margin-top:-38.35pt;width:77.35pt;height:2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56HOMQIAAFoEAAAOAAAAZHJzL2Uyb0RvYy54bWysVE2P2jAQvVfqf7B8L4EUthARVpQVVSW0&#13;&#10;uxK72rNxbLDkeFzbkNBf37HDV7c9Vb04M57x88yb50zv21qTg3BegSnpoNenRBgOlTLbkr6+LD+N&#13;&#10;KfGBmYppMKKkR+Hp/ezjh2ljC5HDDnQlHEEQ44vGlnQXgi2yzPOdqJnvgRUGgxJczQK6bptVjjWI&#13;&#10;Xuss7/fvsgZcZR1w4T3uPnRBOkv4UgoenqT0IhBdUqwtpNWldRPXbDZlxdYxu1P8VAb7hypqpgxe&#13;&#10;eoF6YIGRvVN/QNWKO/AgQ49DnYGUiovUA3Yz6L/rZr1jVqRekBxvLzT5/wfLHw9r++xIaL9CiwOM&#13;&#10;hDTWFx43Yz+tdHX8YqUE40jh8UKbaAPhuDkZ58PJkBKOoXwyGOeTiJJdD1vnwzcBNYlGSR1OJZHF&#13;&#10;DisfutRzSrzLg1bVUmmdnKgEsdCOHBjOUIdUIoL/lqUNaUp693nUT8AG4vEOWRus5dpStEK7aYmq&#13;&#10;Sjo6t7uB6ogsOOgE4i1fKqx1xXx4Zg4VgY2jysMTLlID3gUni5IduJ9/24/5OCiMUtKgwkrqf+yZ&#13;&#10;E5To7wZHOBkMh1GSyRmOvuTouNvI5jZi9vUCkIABvifLkxnzgz6b0kH9ho9hHm/FEDMc7y5pOJuL&#13;&#10;0OkeHxMX83lKQhFaFlZmbXmEjoTHSby0b8zZ07gCzvkRzlpkxbupdbnxpIH5PoBUaaSR547VE/0o&#13;&#10;4CSK02OLL+TWT1nXX8LsFwAAAP//AwBQSwMEFAAGAAgAAAAhAGU54S/kAAAADwEAAA8AAABkcnMv&#13;&#10;ZG93bnJldi54bWxMT8lOwzAQvSPxD9YgcUGtTUJrlMapEFslbjQs4ubGQxIR21HsJuHvGU5wGWnm&#13;&#10;vXlLvp1tx0YcQuudgsulAIau8qZ1tYKX8mFxDSxE7YzuvEMF3xhgW5ye5DozfnLPOO5jzUjEhUwr&#13;&#10;aGLsM85D1aDVYel7dIR9+sHqSOtQczPoicRtxxMh1tzq1pFDo3u8bbD62h+tgo+L+v0pzI+vU7pK&#13;&#10;+/vdWMo3Uyp1fjbfbWjcbIBFnOPfB/x2oPxQULCDPzoTWKfgSq6IqWAh1xIYERKRJMAOdEmFBF7k&#13;&#10;/H+P4gcAAP//AwBQSwECLQAUAAYACAAAACEAtoM4kv4AAADhAQAAEwAAAAAAAAAAAAAAAAAAAAAA&#13;&#10;W0NvbnRlbnRfVHlwZXNdLnhtbFBLAQItABQABgAIAAAAIQA4/SH/1gAAAJQBAAALAAAAAAAAAAAA&#13;&#10;AAAAAC8BAABfcmVscy8ucmVsc1BLAQItABQABgAIAAAAIQAg56HOMQIAAFoEAAAOAAAAAAAAAAAA&#13;&#10;AAAAAC4CAABkcnMvZTJvRG9jLnhtbFBLAQItABQABgAIAAAAIQBlOeEv5AAAAA8BAAAPAAAAAAAA&#13;&#10;AAAAAAAAAIsEAABkcnMvZG93bnJldi54bWxQSwUGAAAAAAQABADzAAAAnAUAAAAA&#13;&#10;" fillcolor="white [3201]" stroked="f" strokeweight=".5pt">
                <v:textbox>
                  <w:txbxContent>
                    <w:p w14:paraId="69B6CE47" w14:textId="77777777" w:rsidR="00941708" w:rsidRPr="00CA4829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FD_J Plot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254CB2" wp14:editId="2FFC0D26">
                <wp:simplePos x="0" y="0"/>
                <wp:positionH relativeFrom="column">
                  <wp:posOffset>3948551</wp:posOffset>
                </wp:positionH>
                <wp:positionV relativeFrom="paragraph">
                  <wp:posOffset>3644833</wp:posOffset>
                </wp:positionV>
                <wp:extent cx="1945532" cy="1040860"/>
                <wp:effectExtent l="0" t="0" r="0" b="63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5532" cy="1040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B6DBDE" w14:textId="77777777" w:rsidR="00941708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Abbreviations:</w:t>
                            </w:r>
                          </w:p>
                          <w:p w14:paraId="601DC709" w14:textId="77777777" w:rsidR="00941708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CA4829">
                              <w:rPr>
                                <w:sz w:val="22"/>
                                <w:szCs w:val="22"/>
                              </w:rPr>
                              <w:t>SNR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signal-to-noise-ratio</w:t>
                            </w:r>
                          </w:p>
                          <w:p w14:paraId="716999FB" w14:textId="77777777" w:rsidR="00941708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DSEG: diffusion tensor image segmentation</w:t>
                            </w:r>
                          </w:p>
                          <w:p w14:paraId="7B4519BB" w14:textId="77777777" w:rsidR="00941708" w:rsidRPr="00CA4829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FD_J: framewise displacement Jenkinson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4CB2" id="Text Box 11" o:spid="_x0000_s1032" type="#_x0000_t202" style="position:absolute;margin-left:310.9pt;margin-top:287pt;width:153.2pt;height:81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pqmMAIAAFwEAAAOAAAAZHJzL2Uyb0RvYy54bWysVFtv2jAUfp+0/2D5fSRQYG1EqBgV06Sq&#13;&#10;rUSnPhvHJpYcH882JOzX79jhtm5P016cc3zu33ec2X3XaLIXziswJR0OckqE4VApsy3p99fVp1tK&#13;&#10;fGCmYhqMKOlBeHo///hh1tpCjKAGXQlHMInxRWtLWodgiyzzvBYN8wOwwqBRgmtYQNVts8qxFrM3&#13;&#10;Ohvl+TRrwVXWARfe4+1Db6TzlF9KwcOzlF4EokuKvYV0unRu4pnNZ6zYOmZrxY9tsH/oomHKYNFz&#13;&#10;qgcWGNk59UeqRnEHHmQYcGgykFJxkWbAaYb5u2nWNbMizYLgeHuGyf+/tPxpv7YvjoTuC3RIYASk&#13;&#10;tb7weBnn6aRr4hc7JWhHCA9n2EQXCI9Bd+PJ5GZECUfbMB/nt9MEbHYJt86HrwIaEoWSOuQlwcX2&#13;&#10;jz5gSXQ9ucRqHrSqVkrrpMRdEEvtyJ4hizqkJjHiNy9tSFvS6c0kT4kNxPA+szZY4DJUlEK36Yiq&#13;&#10;MOA08AaqA+LgoF8Rb/lKYa+PzIcX5nAncHTc8/CMh9SAteAoUVKD+/m3++iPVKGVkhZ3rKT+x445&#13;&#10;QYn+ZpDEu+F4HJcyKePJ5xEq7tqyubaYXbMEBGCIL8ryJEb/oE+idNC84XNYxKpoYoZj7ZKGk7gM&#13;&#10;/ebjc+JisUhOuIaWhUeztjymjoBHJl67N+bska6ATD/BaRtZ8Y613jdGGljsAkiVKI0496ge4ccV&#13;&#10;Tkwfn1t8I9d68rr8FOa/AAAA//8DAFBLAwQUAAYACAAAACEA2MAKTOcAAAAQAQAADwAAAGRycy9k&#13;&#10;b3ducmV2LnhtbEyPTU/DMAyG70j8h8hIXBBL17J16+pOiE+JGysf4pY1pq1okqrJuvLvMSe4WLJs&#13;&#10;v36efDuZTow0+NZZhPksAkG2crq1NcJLeX+5AuGDslp1zhLCN3nYFqcnucq0O9pnGnehFhxifaYQ&#13;&#10;mhD6TEpfNWSUn7meLM8+3WBU4HaopR7UkcNNJ+MoWkqjWssfGtXTTUPV1+5gED4u6vcnPz28HpNF&#13;&#10;0t89jmX6pkvE87PpdsPlegMi0BT+LuDXgfmhYLC9O1jtRYewjOfMHxAW6RWb8cY6XsUg9ghpkq5B&#13;&#10;Frn8L1L8AAAA//8DAFBLAQItABQABgAIAAAAIQC2gziS/gAAAOEBAAATAAAAAAAAAAAAAAAAAAAA&#13;&#10;AABbQ29udGVudF9UeXBlc10ueG1sUEsBAi0AFAAGAAgAAAAhADj9If/WAAAAlAEAAAsAAAAAAAAA&#13;&#10;AAAAAAAALwEAAF9yZWxzLy5yZWxzUEsBAi0AFAAGAAgAAAAhAOIamqYwAgAAXAQAAA4AAAAAAAAA&#13;&#10;AAAAAAAALgIAAGRycy9lMm9Eb2MueG1sUEsBAi0AFAAGAAgAAAAhANjACkznAAAAEAEAAA8AAAAA&#13;&#10;AAAAAAAAAAAAigQAAGRycy9kb3ducmV2LnhtbFBLBQYAAAAABAAEAPMAAACeBQAAAAA=&#13;&#10;" fillcolor="white [3201]" stroked="f" strokeweight=".5pt">
                <v:textbox>
                  <w:txbxContent>
                    <w:p w14:paraId="76B6DBDE" w14:textId="77777777" w:rsidR="00941708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Abbreviations:</w:t>
                      </w:r>
                    </w:p>
                    <w:p w14:paraId="601DC709" w14:textId="77777777" w:rsidR="00941708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 w:rsidRPr="00CA4829">
                        <w:rPr>
                          <w:sz w:val="22"/>
                          <w:szCs w:val="22"/>
                        </w:rPr>
                        <w:t>SNR</w:t>
                      </w:r>
                      <w:r>
                        <w:rPr>
                          <w:sz w:val="22"/>
                          <w:szCs w:val="22"/>
                        </w:rPr>
                        <w:t>: signal-to-noise-ratio</w:t>
                      </w:r>
                    </w:p>
                    <w:p w14:paraId="716999FB" w14:textId="77777777" w:rsidR="00941708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DSEG: diffusion tensor image segmentation</w:t>
                      </w:r>
                    </w:p>
                    <w:p w14:paraId="7B4519BB" w14:textId="77777777" w:rsidR="00941708" w:rsidRPr="00CA4829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FD_J: framewise displacement Jenkinson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914564" wp14:editId="5D1CA676">
                <wp:simplePos x="0" y="0"/>
                <wp:positionH relativeFrom="column">
                  <wp:posOffset>-155966</wp:posOffset>
                </wp:positionH>
                <wp:positionV relativeFrom="paragraph">
                  <wp:posOffset>3032125</wp:posOffset>
                </wp:positionV>
                <wp:extent cx="2450803" cy="291465"/>
                <wp:effectExtent l="0" t="0" r="635" b="63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0803" cy="291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C0DD65" w14:textId="77777777" w:rsidR="00941708" w:rsidRPr="00CA4829" w:rsidRDefault="00941708" w:rsidP="00941708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Movement parameters translation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14564" id="Text Box 18" o:spid="_x0000_s1033" type="#_x0000_t202" style="position:absolute;margin-left:-12.3pt;margin-top:238.75pt;width:193pt;height:22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CGjrMQIAAFsEAAAOAAAAZHJzL2Uyb0RvYy54bWysVE1v2zAMvQ/YfxB0X+ykSdoZcYosRYYB&#13;&#10;RVsgHXpWZCkWIIuapMTOfv0oOV/rdhp2kUmReiIfnzy77xpN9sJ5Baakw0FOiTAcKmW2Jf3+uvp0&#13;&#10;R4kPzFRMgxElPQhP7+cfP8xaW4gR1KAr4QiCGF+0tqR1CLbIMs9r0TA/ACsMBiW4hgV03TarHGsR&#13;&#10;vdHZKM+nWQuusg648B53H/ognSd8KQUPz1J6EYguKdYW0urSuolrNp+xYuuYrRU/lsH+oYqGKYOX&#13;&#10;nqEeWGBk59QfUI3iDjzIMODQZCCl4iL1gN0M83fdrGtmReoFyfH2TJP/f7D8ab+2L46E7gt0OMBI&#13;&#10;SGt94XEz9tNJ18QvVkowjhQezrSJLhCOm6PxJL/LbyjhGBt9Ho6nkwiTXU5b58NXAQ2JRkkdjiWx&#13;&#10;xfaPPvSpp5R4mQetqpXSOjlRCmKpHdkzHKIOqUYE/y1LG9KWdHozyROwgXi8R9YGa7n0FK3QbTqi&#13;&#10;qpLenvrdQHVAGhz0CvGWrxTW+sh8eGEOJYGdo8zDMy5SA94FR4uSGtzPv+3HfJwURilpUWIl9T92&#13;&#10;zAlK9DeDM0SmxlGTyRlPbkfouOvI5jpids0SkIAhPijLkxnzgz6Z0kHzhq9hEW/FEDMc7y5pOJnL&#13;&#10;0AsfXxMXi0VKQhVaFh7N2vIIHQmPk3jt3pizx3EFHPQTnMTIindT63PjSQOLXQCp0kgjzz2rR/pR&#13;&#10;wUkUx9cWn8i1n7Iu/4T5LwAAAP//AwBQSwMEFAAGAAgAAAAhAHRCGizkAAAAEAEAAA8AAABkcnMv&#13;&#10;ZG93bnJldi54bWxMT8lOwzAQvSPxD9YgcUGt06wojVMhtkrcaFjEzY2HJCIeR7GbhL/HnOAy0tO8&#13;&#10;tdgtumcTjrYzJGCzDoAh1UZ11Ah4qR5W18Csk6RkbwgFfKOFXXl+VshcmZmecTq4hnkTsrkU0Do3&#13;&#10;5JzbukUt7doMSP73aUYtnYdjw9UoZ2+uex4GQcq17MgntHLA2xbrr8NJC/i4at6f7PL4OkdJNNzv&#13;&#10;pyp7U5UQlxfL3dafmy0wh4v7U8DvBt8fSl/saE6kLOsFrMI49VQBcZYlwDwjSjcxsKOAJIxi4GXB&#13;&#10;/w8pfwAAAP//AwBQSwECLQAUAAYACAAAACEAtoM4kv4AAADhAQAAEwAAAAAAAAAAAAAAAAAAAAAA&#13;&#10;W0NvbnRlbnRfVHlwZXNdLnhtbFBLAQItABQABgAIAAAAIQA4/SH/1gAAAJQBAAALAAAAAAAAAAAA&#13;&#10;AAAAAC8BAABfcmVscy8ucmVsc1BLAQItABQABgAIAAAAIQDDCGjrMQIAAFsEAAAOAAAAAAAAAAAA&#13;&#10;AAAAAC4CAABkcnMvZTJvRG9jLnhtbFBLAQItABQABgAIAAAAIQB0Qhos5AAAABABAAAPAAAAAAAA&#13;&#10;AAAAAAAAAIsEAABkcnMvZG93bnJldi54bWxQSwUGAAAAAAQABADzAAAAnAUAAAAA&#13;&#10;" fillcolor="white [3201]" stroked="f" strokeweight=".5pt">
                <v:textbox>
                  <w:txbxContent>
                    <w:p w14:paraId="03C0DD65" w14:textId="77777777" w:rsidR="00941708" w:rsidRPr="00CA4829" w:rsidRDefault="00941708" w:rsidP="00941708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Movement parameters translation Plot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2576" behindDoc="1" locked="0" layoutInCell="1" allowOverlap="1" wp14:anchorId="0DF42619" wp14:editId="6A664AD2">
            <wp:simplePos x="0" y="0"/>
            <wp:positionH relativeFrom="column">
              <wp:posOffset>-485775</wp:posOffset>
            </wp:positionH>
            <wp:positionV relativeFrom="paragraph">
              <wp:posOffset>3187700</wp:posOffset>
            </wp:positionV>
            <wp:extent cx="3044190" cy="2283460"/>
            <wp:effectExtent l="0" t="0" r="3810" b="2540"/>
            <wp:wrapNone/>
            <wp:docPr id="17" name="Picture 1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, hist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E0603" w14:textId="6E0CF434" w:rsidR="00941708" w:rsidRPr="00F4306E" w:rsidRDefault="00941708" w:rsidP="00941708"/>
    <w:p w14:paraId="73A94A86" w14:textId="77777777" w:rsidR="00941708" w:rsidRPr="00F4306E" w:rsidRDefault="00941708" w:rsidP="00941708"/>
    <w:p w14:paraId="409CE1AD" w14:textId="77777777" w:rsidR="00941708" w:rsidRPr="00F4306E" w:rsidRDefault="00941708" w:rsidP="00941708"/>
    <w:p w14:paraId="5D8A925F" w14:textId="77777777" w:rsidR="00941708" w:rsidRPr="00F4306E" w:rsidRDefault="00941708" w:rsidP="00941708"/>
    <w:p w14:paraId="281E2F43" w14:textId="77777777" w:rsidR="00941708" w:rsidRPr="00F4306E" w:rsidRDefault="00941708" w:rsidP="00941708"/>
    <w:p w14:paraId="2907F4A2" w14:textId="77777777" w:rsidR="00941708" w:rsidRPr="00F4306E" w:rsidRDefault="00941708" w:rsidP="00941708"/>
    <w:p w14:paraId="3140B5C8" w14:textId="77777777" w:rsidR="00941708" w:rsidRPr="00F4306E" w:rsidRDefault="00941708" w:rsidP="00941708"/>
    <w:p w14:paraId="1A8A85B6" w14:textId="77777777" w:rsidR="00941708" w:rsidRPr="00F4306E" w:rsidRDefault="00941708" w:rsidP="00941708"/>
    <w:p w14:paraId="4F38589B" w14:textId="77777777" w:rsidR="00941708" w:rsidRPr="00F4306E" w:rsidRDefault="00941708" w:rsidP="00941708"/>
    <w:p w14:paraId="3FAC02B5" w14:textId="77777777" w:rsidR="00941708" w:rsidRPr="00F4306E" w:rsidRDefault="00941708" w:rsidP="00941708"/>
    <w:p w14:paraId="44F0AFC6" w14:textId="77777777" w:rsidR="00941708" w:rsidRPr="00F4306E" w:rsidRDefault="00941708" w:rsidP="00941708"/>
    <w:p w14:paraId="6094067C" w14:textId="77777777" w:rsidR="00941708" w:rsidRPr="00F4306E" w:rsidRDefault="00941708" w:rsidP="00941708"/>
    <w:p w14:paraId="29C9AECC" w14:textId="77777777" w:rsidR="00941708" w:rsidRPr="00F4306E" w:rsidRDefault="00941708" w:rsidP="00941708"/>
    <w:p w14:paraId="3943833B" w14:textId="77777777" w:rsidR="00941708" w:rsidRPr="00F4306E" w:rsidRDefault="00941708" w:rsidP="00941708"/>
    <w:p w14:paraId="6E0E2DF8" w14:textId="77777777" w:rsidR="00941708" w:rsidRPr="00F4306E" w:rsidRDefault="00941708" w:rsidP="00941708"/>
    <w:p w14:paraId="3106847F" w14:textId="77777777" w:rsidR="00941708" w:rsidRPr="00F4306E" w:rsidRDefault="00941708" w:rsidP="00941708"/>
    <w:p w14:paraId="6215CA49" w14:textId="77777777" w:rsidR="00941708" w:rsidRPr="00F4306E" w:rsidRDefault="00941708" w:rsidP="00941708"/>
    <w:p w14:paraId="78FE3DAA" w14:textId="77777777" w:rsidR="00941708" w:rsidRPr="00F4306E" w:rsidRDefault="00941708" w:rsidP="00941708"/>
    <w:p w14:paraId="4C909938" w14:textId="77777777" w:rsidR="00941708" w:rsidRPr="00F4306E" w:rsidRDefault="00941708" w:rsidP="00941708"/>
    <w:p w14:paraId="6252D9ED" w14:textId="77777777" w:rsidR="00941708" w:rsidRPr="00F4306E" w:rsidRDefault="00941708" w:rsidP="00941708"/>
    <w:p w14:paraId="1F7F381C" w14:textId="77777777" w:rsidR="00941708" w:rsidRPr="00F4306E" w:rsidRDefault="00941708" w:rsidP="00941708"/>
    <w:p w14:paraId="6E9849EF" w14:textId="77777777" w:rsidR="00941708" w:rsidRPr="00F4306E" w:rsidRDefault="00941708" w:rsidP="00941708"/>
    <w:p w14:paraId="635945C4" w14:textId="77777777" w:rsidR="00941708" w:rsidRPr="00F4306E" w:rsidRDefault="00941708" w:rsidP="00941708"/>
    <w:p w14:paraId="72D6586D" w14:textId="77777777" w:rsidR="00941708" w:rsidRPr="00F4306E" w:rsidRDefault="00941708" w:rsidP="00941708"/>
    <w:p w14:paraId="240B40D7" w14:textId="77777777" w:rsidR="00941708" w:rsidRPr="00F4306E" w:rsidRDefault="00941708" w:rsidP="00941708"/>
    <w:p w14:paraId="5EC339AB" w14:textId="77777777" w:rsidR="00941708" w:rsidRPr="00F4306E" w:rsidRDefault="00941708" w:rsidP="00941708"/>
    <w:p w14:paraId="02882C7E" w14:textId="77777777" w:rsidR="00941708" w:rsidRDefault="00941708" w:rsidP="00941708"/>
    <w:p w14:paraId="1D093D5F" w14:textId="77777777" w:rsidR="00941708" w:rsidRPr="00941708" w:rsidRDefault="00941708" w:rsidP="00941708">
      <w:pPr>
        <w:rPr>
          <w:rFonts w:asciiTheme="minorHAnsi" w:hAnsiTheme="minorHAnsi" w:cstheme="minorHAnsi"/>
        </w:rPr>
      </w:pPr>
    </w:p>
    <w:p w14:paraId="137AAF88" w14:textId="77777777" w:rsidR="00941708" w:rsidRPr="00941708" w:rsidRDefault="00941708" w:rsidP="00941708"/>
    <w:p w14:paraId="2E4027EB" w14:textId="6863C439" w:rsidR="00941708" w:rsidRPr="00941708" w:rsidRDefault="00941708" w:rsidP="00941708">
      <w:pPr>
        <w:rPr>
          <w:rFonts w:asciiTheme="minorHAnsi" w:hAnsiTheme="minorHAnsi" w:cstheme="minorHAnsi"/>
          <w:color w:val="000000"/>
        </w:rPr>
      </w:pPr>
    </w:p>
    <w:p w14:paraId="3E86F38E" w14:textId="77777777" w:rsidR="00BD24A5" w:rsidRDefault="00BD24A5"/>
    <w:p w14:paraId="1363358C" w14:textId="77777777" w:rsidR="006430FA" w:rsidRDefault="006430FA"/>
    <w:p w14:paraId="2EF35DDD" w14:textId="72E341E0" w:rsidR="00941708" w:rsidRDefault="000627E7">
      <w:pPr>
        <w:rPr>
          <w:i/>
          <w:iCs/>
        </w:rPr>
      </w:pPr>
      <w:r>
        <w:t xml:space="preserve">Task: </w:t>
      </w:r>
      <w:r w:rsidRPr="000627E7">
        <w:rPr>
          <w:i/>
          <w:iCs/>
        </w:rPr>
        <w:t xml:space="preserve">When given </w:t>
      </w:r>
      <w:proofErr w:type="spellStart"/>
      <w:r w:rsidRPr="000627E7">
        <w:rPr>
          <w:i/>
          <w:iCs/>
        </w:rPr>
        <w:t>voxelwise</w:t>
      </w:r>
      <w:proofErr w:type="spellEnd"/>
      <w:r w:rsidRPr="000627E7">
        <w:rPr>
          <w:i/>
          <w:iCs/>
        </w:rPr>
        <w:t xml:space="preserve"> time series data, show us </w:t>
      </w:r>
      <w:proofErr w:type="spellStart"/>
      <w:r w:rsidRPr="000627E7">
        <w:rPr>
          <w:i/>
          <w:iCs/>
        </w:rPr>
        <w:t>Voxelwise</w:t>
      </w:r>
      <w:proofErr w:type="spellEnd"/>
      <w:r w:rsidRPr="000627E7">
        <w:rPr>
          <w:i/>
          <w:iCs/>
        </w:rPr>
        <w:t xml:space="preserve"> connectomes</w:t>
      </w:r>
    </w:p>
    <w:p w14:paraId="55596FEE" w14:textId="6327CFE1" w:rsidR="000627E7" w:rsidRDefault="000627E7">
      <w:pPr>
        <w:rPr>
          <w:i/>
          <w:iCs/>
        </w:rPr>
      </w:pPr>
    </w:p>
    <w:p w14:paraId="095EE374" w14:textId="113544D0" w:rsidR="000627E7" w:rsidRDefault="000627E7">
      <w:pPr>
        <w:rPr>
          <w:rStyle w:val="Hyperlink"/>
          <w:rFonts w:cstheme="minorHAnsi"/>
        </w:rPr>
      </w:pPr>
      <w:r>
        <w:rPr>
          <w:rFonts w:asciiTheme="minorHAnsi" w:hAnsiTheme="minorHAnsi" w:cstheme="minorHAnsi"/>
        </w:rPr>
        <w:t xml:space="preserve">Used code here: </w:t>
      </w:r>
      <w:hyperlink r:id="rId14" w:history="1">
        <w:r w:rsidRPr="00CE53E1">
          <w:rPr>
            <w:rStyle w:val="Hyperlink"/>
            <w:rFonts w:asciiTheme="minorHAnsi" w:hAnsiTheme="minorHAnsi" w:cstheme="minorHAnsi"/>
          </w:rPr>
          <w:t>https://github.com/amygutierrez/CPAC_Onboarding/blob/main/conn_matrix.py</w:t>
        </w:r>
      </w:hyperlink>
    </w:p>
    <w:p w14:paraId="439DA612" w14:textId="11F8D776" w:rsidR="000627E7" w:rsidRDefault="000627E7">
      <w:pPr>
        <w:rPr>
          <w:rStyle w:val="Hyperlink"/>
          <w:rFonts w:cstheme="minorHAnsi"/>
        </w:rPr>
      </w:pPr>
    </w:p>
    <w:p w14:paraId="126E71F5" w14:textId="111146E1" w:rsidR="000627E7" w:rsidRDefault="000627E7">
      <w:pPr>
        <w:rPr>
          <w:rFonts w:cstheme="minorHAnsi"/>
          <w:color w:val="FF0000"/>
        </w:rPr>
      </w:pPr>
      <w:r>
        <w:rPr>
          <w:rStyle w:val="Hyperlink"/>
          <w:rFonts w:cstheme="minorHAnsi"/>
          <w:color w:val="000000" w:themeColor="text1"/>
          <w:u w:val="none"/>
        </w:rPr>
        <w:t xml:space="preserve">Will need to use the </w:t>
      </w:r>
      <w:r w:rsidR="00627975">
        <w:rPr>
          <w:rStyle w:val="Hyperlink"/>
          <w:rFonts w:cstheme="minorHAnsi"/>
          <w:color w:val="000000" w:themeColor="text1"/>
          <w:u w:val="none"/>
        </w:rPr>
        <w:t xml:space="preserve">--mask tag and input the brain mask </w:t>
      </w:r>
      <w:r w:rsidR="00627975" w:rsidRPr="00814C28">
        <w:rPr>
          <w:rFonts w:asciiTheme="minorHAnsi" w:hAnsiTheme="minorHAnsi" w:cstheme="minorHAnsi"/>
          <w:color w:val="FF0000"/>
        </w:rPr>
        <w:t>sub-0025429_ses-1_task-rest_run-1_space-template_desc-bold_mask.nii.gz</w:t>
      </w:r>
      <w:r w:rsidR="00627975">
        <w:rPr>
          <w:rFonts w:cstheme="minorHAnsi"/>
          <w:color w:val="FF0000"/>
        </w:rPr>
        <w:t xml:space="preserve"> </w:t>
      </w:r>
      <w:r w:rsidR="00627975" w:rsidRPr="00627975">
        <w:rPr>
          <w:rFonts w:cstheme="minorHAnsi"/>
          <w:color w:val="000000" w:themeColor="text1"/>
        </w:rPr>
        <w:t xml:space="preserve">as well as the functional time series </w:t>
      </w:r>
      <w:r w:rsidR="00627975">
        <w:rPr>
          <w:rFonts w:cstheme="minorHAnsi"/>
          <w:color w:val="000000" w:themeColor="text1"/>
        </w:rPr>
        <w:t xml:space="preserve">file </w:t>
      </w:r>
      <w:r w:rsidR="00627975" w:rsidRPr="00824CFF">
        <w:rPr>
          <w:rFonts w:asciiTheme="minorHAnsi" w:hAnsiTheme="minorHAnsi" w:cstheme="minorHAnsi"/>
          <w:color w:val="FF0000"/>
        </w:rPr>
        <w:t>sub-0025429_ses-1_task-rest_run-1_space-template_desc-preproc-1_bold.nii.gz</w:t>
      </w:r>
      <w:r w:rsidR="00627975">
        <w:rPr>
          <w:rFonts w:cstheme="minorHAnsi"/>
          <w:color w:val="FF0000"/>
        </w:rPr>
        <w:t xml:space="preserve">. </w:t>
      </w:r>
    </w:p>
    <w:p w14:paraId="5ED8D7F0" w14:textId="3FE106DA" w:rsidR="00627975" w:rsidRDefault="00627975">
      <w:pPr>
        <w:rPr>
          <w:rFonts w:cstheme="minorHAnsi"/>
          <w:color w:val="FF0000"/>
        </w:rPr>
      </w:pPr>
    </w:p>
    <w:p w14:paraId="36D0ABEB" w14:textId="77597D43" w:rsidR="00627975" w:rsidRDefault="00627975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This code takes a while to run and may not execute.</w:t>
      </w:r>
    </w:p>
    <w:p w14:paraId="3F276D8C" w14:textId="458756F2" w:rsidR="00627975" w:rsidRDefault="00627975">
      <w:pPr>
        <w:rPr>
          <w:rFonts w:cstheme="minorHAnsi"/>
          <w:color w:val="000000" w:themeColor="text1"/>
        </w:rPr>
      </w:pPr>
    </w:p>
    <w:p w14:paraId="741F5169" w14:textId="70831EA1" w:rsidR="00627975" w:rsidRDefault="00627975">
      <w:pPr>
        <w:rPr>
          <w:rFonts w:cstheme="minorHAnsi"/>
          <w:color w:val="000000" w:themeColor="text1"/>
        </w:rPr>
      </w:pPr>
    </w:p>
    <w:p w14:paraId="0EDBC2BA" w14:textId="77777777" w:rsidR="00BD24A5" w:rsidRDefault="00BD24A5">
      <w:pPr>
        <w:rPr>
          <w:rFonts w:cstheme="minorHAnsi"/>
          <w:color w:val="000000" w:themeColor="text1"/>
        </w:rPr>
      </w:pPr>
    </w:p>
    <w:p w14:paraId="01D2ACA2" w14:textId="7F689276" w:rsidR="00627975" w:rsidRDefault="00627975">
      <w:pPr>
        <w:rPr>
          <w:rFonts w:cstheme="minorHAnsi"/>
          <w:i/>
          <w:iCs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Task: </w:t>
      </w:r>
      <w:r w:rsidRPr="00627975">
        <w:rPr>
          <w:rFonts w:cstheme="minorHAnsi"/>
          <w:i/>
          <w:iCs/>
          <w:color w:val="000000" w:themeColor="text1"/>
        </w:rPr>
        <w:t>Parcellated time series data with each of the CC200 and Schaefer 200 atlases</w:t>
      </w:r>
    </w:p>
    <w:p w14:paraId="69C7A549" w14:textId="2B1CDB6E" w:rsidR="00627975" w:rsidRDefault="00627975">
      <w:pPr>
        <w:rPr>
          <w:rFonts w:cstheme="minorHAnsi"/>
          <w:color w:val="000000" w:themeColor="text1"/>
        </w:rPr>
      </w:pPr>
    </w:p>
    <w:p w14:paraId="0D1AD2BF" w14:textId="559A0EB2" w:rsidR="00627975" w:rsidRDefault="00627975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Can use </w:t>
      </w:r>
      <w:r w:rsidR="00171EF9">
        <w:rPr>
          <w:rFonts w:cstheme="minorHAnsi"/>
          <w:color w:val="000000" w:themeColor="text1"/>
        </w:rPr>
        <w:t xml:space="preserve">bash command </w:t>
      </w:r>
      <w:r w:rsidR="00171EF9" w:rsidRPr="0032533D">
        <w:rPr>
          <w:rFonts w:ascii="Courier New" w:hAnsi="Courier New" w:cs="Courier New"/>
          <w:color w:val="000000" w:themeColor="text1"/>
        </w:rPr>
        <w:t>3dNetCorr</w:t>
      </w:r>
      <w:r w:rsidR="00171EF9">
        <w:rPr>
          <w:rFonts w:cstheme="minorHAnsi"/>
          <w:color w:val="000000" w:themeColor="text1"/>
        </w:rPr>
        <w:t xml:space="preserve">, which will save the files as </w:t>
      </w:r>
      <w:r w:rsidR="00171EF9" w:rsidRPr="0032533D">
        <w:rPr>
          <w:rFonts w:ascii="Courier New" w:hAnsi="Courier New" w:cs="Courier New"/>
          <w:color w:val="000000" w:themeColor="text1"/>
        </w:rPr>
        <w:t>corr_matrix_CC200_</w:t>
      </w:r>
      <w:proofErr w:type="gramStart"/>
      <w:r w:rsidR="00171EF9" w:rsidRPr="0032533D">
        <w:rPr>
          <w:rFonts w:ascii="Courier New" w:hAnsi="Courier New" w:cs="Courier New"/>
          <w:color w:val="000000" w:themeColor="text1"/>
        </w:rPr>
        <w:t>000.niml.dset</w:t>
      </w:r>
      <w:proofErr w:type="gramEnd"/>
      <w:r w:rsidR="00171EF9">
        <w:rPr>
          <w:rFonts w:cstheme="minorHAnsi"/>
          <w:color w:val="000000" w:themeColor="text1"/>
        </w:rPr>
        <w:t xml:space="preserve">. this file will have the parcellated values. </w:t>
      </w:r>
    </w:p>
    <w:p w14:paraId="1232ACFE" w14:textId="3D233615" w:rsidR="00171EF9" w:rsidRDefault="00171EF9">
      <w:pPr>
        <w:rPr>
          <w:rFonts w:cstheme="minorHAnsi"/>
          <w:color w:val="000000" w:themeColor="text1"/>
        </w:rPr>
      </w:pPr>
    </w:p>
    <w:p w14:paraId="0ADEAB1C" w14:textId="2B0CB036" w:rsidR="00171EF9" w:rsidRDefault="00171EF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you use this </w:t>
      </w:r>
      <w:hyperlink r:id="rId15" w:history="1">
        <w:r w:rsidRPr="00171EF9">
          <w:rPr>
            <w:rStyle w:val="Hyperlink"/>
            <w:rFonts w:cstheme="minorHAnsi"/>
          </w:rPr>
          <w:t>code</w:t>
        </w:r>
      </w:hyperlink>
      <w:r>
        <w:rPr>
          <w:rFonts w:cstheme="minorHAnsi"/>
          <w:color w:val="000000" w:themeColor="text1"/>
        </w:rPr>
        <w:t xml:space="preserve">, this </w:t>
      </w:r>
      <w:hyperlink r:id="rId16" w:anchor="L32" w:history="1">
        <w:r w:rsidRPr="00171EF9">
          <w:rPr>
            <w:rStyle w:val="Hyperlink"/>
            <w:rFonts w:cstheme="minorHAnsi"/>
          </w:rPr>
          <w:t>line</w:t>
        </w:r>
      </w:hyperlink>
      <w:r>
        <w:rPr>
          <w:rFonts w:cstheme="minorHAnsi"/>
          <w:color w:val="000000" w:themeColor="text1"/>
        </w:rPr>
        <w:t xml:space="preserve"> will also output the parcellated values. Just modify the code to output the variable</w:t>
      </w:r>
      <w:r w:rsidR="00ED51C1">
        <w:rPr>
          <w:rFonts w:cstheme="minorHAnsi"/>
          <w:color w:val="000000" w:themeColor="text1"/>
        </w:rPr>
        <w:t>.</w:t>
      </w:r>
    </w:p>
    <w:p w14:paraId="4E2835D2" w14:textId="77A58E1B" w:rsidR="00171EF9" w:rsidRDefault="00171EF9">
      <w:pPr>
        <w:rPr>
          <w:rFonts w:cstheme="minorHAnsi"/>
          <w:color w:val="000000" w:themeColor="text1"/>
        </w:rPr>
      </w:pPr>
    </w:p>
    <w:p w14:paraId="71EF405E" w14:textId="1A513277" w:rsidR="00171EF9" w:rsidRDefault="00171EF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Bash commands: </w:t>
      </w:r>
    </w:p>
    <w:p w14:paraId="180DFC43" w14:textId="77777777" w:rsidR="00171EF9" w:rsidRDefault="00171EF9">
      <w:pPr>
        <w:rPr>
          <w:rFonts w:cstheme="minorHAnsi"/>
          <w:color w:val="000000" w:themeColor="text1"/>
        </w:rPr>
      </w:pPr>
    </w:p>
    <w:p w14:paraId="485FA857" w14:textId="77777777" w:rsidR="00171EF9" w:rsidRPr="0026583B" w:rsidRDefault="00171EF9" w:rsidP="00171EF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hAnsiTheme="minorHAnsi" w:cstheme="minorHAnsi"/>
        </w:rPr>
      </w:pPr>
      <w:r w:rsidRPr="0026583B">
        <w:rPr>
          <w:rFonts w:asciiTheme="minorHAnsi" w:hAnsiTheme="minorHAnsi" w:cstheme="minorHAnsi"/>
        </w:rPr>
        <w:t>CC200</w:t>
      </w:r>
    </w:p>
    <w:p w14:paraId="18C9F291" w14:textId="77777777" w:rsidR="00171EF9" w:rsidRPr="00171EF9" w:rsidRDefault="00171EF9" w:rsidP="00171EF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hAnsi="Courier New" w:cs="Courier New"/>
        </w:rPr>
      </w:pPr>
      <w:r w:rsidRPr="00171EF9">
        <w:rPr>
          <w:rFonts w:ascii="Courier New" w:hAnsi="Courier New" w:cs="Courier New"/>
        </w:rPr>
        <w:t>3dresample -master /</w:t>
      </w:r>
      <w:proofErr w:type="spellStart"/>
      <w:r w:rsidRPr="00171EF9">
        <w:rPr>
          <w:rFonts w:ascii="Courier New" w:hAnsi="Courier New" w:cs="Courier New"/>
        </w:rPr>
        <w:t>cpac_templates</w:t>
      </w:r>
      <w:proofErr w:type="spellEnd"/>
      <w:r w:rsidRPr="00171EF9">
        <w:rPr>
          <w:rFonts w:ascii="Courier New" w:hAnsi="Courier New" w:cs="Courier New"/>
        </w:rPr>
        <w:t>/CC200.nii.gz -prefix /home/</w:t>
      </w:r>
      <w:proofErr w:type="spellStart"/>
      <w:r w:rsidRPr="00171EF9">
        <w:rPr>
          <w:rFonts w:ascii="Courier New" w:hAnsi="Courier New" w:cs="Courier New"/>
        </w:rPr>
        <w:t>agutierrez</w:t>
      </w:r>
      <w:proofErr w:type="spellEnd"/>
      <w:r w:rsidRPr="00171EF9">
        <w:rPr>
          <w:rFonts w:ascii="Courier New" w:hAnsi="Courier New" w:cs="Courier New"/>
        </w:rPr>
        <w:t>/</w:t>
      </w:r>
      <w:proofErr w:type="spellStart"/>
      <w:r w:rsidRPr="00171EF9">
        <w:rPr>
          <w:rFonts w:ascii="Courier New" w:hAnsi="Courier New" w:cs="Courier New"/>
        </w:rPr>
        <w:t>cpac-preproc</w:t>
      </w:r>
      <w:proofErr w:type="spellEnd"/>
      <w:r w:rsidRPr="00171EF9">
        <w:rPr>
          <w:rFonts w:ascii="Courier New" w:hAnsi="Courier New" w:cs="Courier New"/>
        </w:rPr>
        <w:t>/C200_timeseries.nii.gz -input /home/agutierrez/cpac-preproc/sub-0025429_ses-1/Derivatives/func/sub-0025429_ses-1_task-rest_run-1_space-template_desc-preproc-1_bold.nii.gz</w:t>
      </w:r>
    </w:p>
    <w:p w14:paraId="166B59CE" w14:textId="77777777" w:rsidR="00171EF9" w:rsidRPr="0026583B" w:rsidRDefault="00171EF9" w:rsidP="00171EF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hAnsiTheme="minorHAnsi" w:cstheme="minorHAnsi"/>
        </w:rPr>
      </w:pPr>
    </w:p>
    <w:p w14:paraId="2F60DEFF" w14:textId="77777777" w:rsidR="00171EF9" w:rsidRPr="00171EF9" w:rsidRDefault="00171EF9" w:rsidP="00171EF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hAnsi="Courier New" w:cs="Courier New"/>
        </w:rPr>
      </w:pPr>
      <w:r w:rsidRPr="00171EF9">
        <w:rPr>
          <w:rFonts w:ascii="Courier New" w:hAnsi="Courier New" w:cs="Courier New"/>
        </w:rPr>
        <w:t>3dNetCorr -prefix /home/</w:t>
      </w:r>
      <w:proofErr w:type="spellStart"/>
      <w:r w:rsidRPr="00171EF9">
        <w:rPr>
          <w:rFonts w:ascii="Courier New" w:hAnsi="Courier New" w:cs="Courier New"/>
        </w:rPr>
        <w:t>agutierrez</w:t>
      </w:r>
      <w:proofErr w:type="spellEnd"/>
      <w:r w:rsidRPr="00171EF9">
        <w:rPr>
          <w:rFonts w:ascii="Courier New" w:hAnsi="Courier New" w:cs="Courier New"/>
        </w:rPr>
        <w:t>/</w:t>
      </w:r>
      <w:proofErr w:type="spellStart"/>
      <w:r w:rsidRPr="00171EF9">
        <w:rPr>
          <w:rFonts w:ascii="Courier New" w:hAnsi="Courier New" w:cs="Courier New"/>
        </w:rPr>
        <w:t>cpac-preproc</w:t>
      </w:r>
      <w:proofErr w:type="spellEnd"/>
      <w:r w:rsidRPr="00171EF9">
        <w:rPr>
          <w:rFonts w:ascii="Courier New" w:hAnsi="Courier New" w:cs="Courier New"/>
        </w:rPr>
        <w:t>/corr_matrix_CC200 -inset /home/</w:t>
      </w:r>
      <w:proofErr w:type="spellStart"/>
      <w:r w:rsidRPr="00171EF9">
        <w:rPr>
          <w:rFonts w:ascii="Courier New" w:hAnsi="Courier New" w:cs="Courier New"/>
        </w:rPr>
        <w:t>agutierrez</w:t>
      </w:r>
      <w:proofErr w:type="spellEnd"/>
      <w:r w:rsidRPr="00171EF9">
        <w:rPr>
          <w:rFonts w:ascii="Courier New" w:hAnsi="Courier New" w:cs="Courier New"/>
        </w:rPr>
        <w:t>/</w:t>
      </w:r>
      <w:proofErr w:type="spellStart"/>
      <w:r w:rsidRPr="00171EF9">
        <w:rPr>
          <w:rFonts w:ascii="Courier New" w:hAnsi="Courier New" w:cs="Courier New"/>
        </w:rPr>
        <w:t>cpac-preproc</w:t>
      </w:r>
      <w:proofErr w:type="spellEnd"/>
      <w:r w:rsidRPr="00171EF9">
        <w:rPr>
          <w:rFonts w:ascii="Courier New" w:hAnsi="Courier New" w:cs="Courier New"/>
        </w:rPr>
        <w:t>/C200_timeseries.nii.gz -</w:t>
      </w:r>
      <w:proofErr w:type="spellStart"/>
      <w:r w:rsidRPr="00171EF9">
        <w:rPr>
          <w:rFonts w:ascii="Courier New" w:hAnsi="Courier New" w:cs="Courier New"/>
        </w:rPr>
        <w:t>in_rois</w:t>
      </w:r>
      <w:proofErr w:type="spellEnd"/>
      <w:r w:rsidRPr="00171EF9">
        <w:rPr>
          <w:rFonts w:ascii="Courier New" w:hAnsi="Courier New" w:cs="Courier New"/>
        </w:rPr>
        <w:t xml:space="preserve"> /</w:t>
      </w:r>
      <w:proofErr w:type="spellStart"/>
      <w:r w:rsidRPr="00171EF9">
        <w:rPr>
          <w:rFonts w:ascii="Courier New" w:hAnsi="Courier New" w:cs="Courier New"/>
        </w:rPr>
        <w:t>cpac_templates</w:t>
      </w:r>
      <w:proofErr w:type="spellEnd"/>
      <w:r w:rsidRPr="00171EF9">
        <w:rPr>
          <w:rFonts w:ascii="Courier New" w:hAnsi="Courier New" w:cs="Courier New"/>
        </w:rPr>
        <w:t>/CC200.nii.gz</w:t>
      </w:r>
    </w:p>
    <w:p w14:paraId="3257A817" w14:textId="77777777" w:rsidR="00171EF9" w:rsidRPr="0026583B" w:rsidRDefault="00171EF9" w:rsidP="00171EF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hAnsiTheme="minorHAnsi" w:cstheme="minorHAnsi"/>
        </w:rPr>
      </w:pPr>
    </w:p>
    <w:p w14:paraId="67D850D2" w14:textId="77777777" w:rsidR="00171EF9" w:rsidRPr="0026583B" w:rsidRDefault="00171EF9" w:rsidP="00171EF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hAnsiTheme="minorHAnsi" w:cstheme="minorHAnsi"/>
        </w:rPr>
      </w:pPr>
      <w:r w:rsidRPr="0026583B">
        <w:rPr>
          <w:rFonts w:asciiTheme="minorHAnsi" w:hAnsiTheme="minorHAnsi" w:cstheme="minorHAnsi"/>
        </w:rPr>
        <w:t>Shafer 100</w:t>
      </w:r>
      <w:r>
        <w:rPr>
          <w:rFonts w:asciiTheme="minorHAnsi" w:hAnsiTheme="minorHAnsi" w:cstheme="minorHAnsi"/>
        </w:rPr>
        <w:t>0</w:t>
      </w:r>
    </w:p>
    <w:p w14:paraId="70A179A7" w14:textId="77777777" w:rsidR="00171EF9" w:rsidRPr="00171EF9" w:rsidRDefault="00171EF9" w:rsidP="00171EF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hAnsi="Courier New" w:cs="Courier New"/>
        </w:rPr>
      </w:pPr>
      <w:r w:rsidRPr="00171EF9">
        <w:rPr>
          <w:rFonts w:ascii="Courier New" w:hAnsi="Courier New" w:cs="Courier New"/>
        </w:rPr>
        <w:t>3dresample -master /cpac_templates/Schaefer2018_space-FSLMNI152_res-2mm_desc-1000Parcels17NetworksOrder.nii.gz -prefix /home/</w:t>
      </w:r>
      <w:proofErr w:type="spellStart"/>
      <w:r w:rsidRPr="00171EF9">
        <w:rPr>
          <w:rFonts w:ascii="Courier New" w:hAnsi="Courier New" w:cs="Courier New"/>
        </w:rPr>
        <w:t>agutierrez</w:t>
      </w:r>
      <w:proofErr w:type="spellEnd"/>
      <w:r w:rsidRPr="00171EF9">
        <w:rPr>
          <w:rFonts w:ascii="Courier New" w:hAnsi="Courier New" w:cs="Courier New"/>
        </w:rPr>
        <w:t>/</w:t>
      </w:r>
      <w:proofErr w:type="spellStart"/>
      <w:r w:rsidRPr="00171EF9">
        <w:rPr>
          <w:rFonts w:ascii="Courier New" w:hAnsi="Courier New" w:cs="Courier New"/>
        </w:rPr>
        <w:t>cpac-preproc</w:t>
      </w:r>
      <w:proofErr w:type="spellEnd"/>
      <w:r w:rsidRPr="00171EF9">
        <w:rPr>
          <w:rFonts w:ascii="Courier New" w:hAnsi="Courier New" w:cs="Courier New"/>
        </w:rPr>
        <w:t>/Schaefer100_timeseries.nii.gz -input /home/agutierrez/cpac-preproc/sub-0025429_ses-1/Derivatives/func/sub-0025429_ses-1_task-rest_run-1_space-template_desc-preproc-1_bold.nii.gz</w:t>
      </w:r>
    </w:p>
    <w:p w14:paraId="7DC4F50C" w14:textId="77777777" w:rsidR="00171EF9" w:rsidRPr="00171EF9" w:rsidRDefault="00171EF9" w:rsidP="00171EF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hAnsi="Courier New" w:cs="Courier New"/>
        </w:rPr>
      </w:pPr>
    </w:p>
    <w:p w14:paraId="07F9D775" w14:textId="77777777" w:rsidR="00171EF9" w:rsidRPr="00171EF9" w:rsidRDefault="00171EF9" w:rsidP="00171EF9">
      <w:pPr>
        <w:tabs>
          <w:tab w:val="left" w:pos="5837"/>
        </w:tabs>
        <w:rPr>
          <w:rFonts w:ascii="Courier New" w:hAnsi="Courier New" w:cs="Courier New"/>
        </w:rPr>
      </w:pPr>
      <w:r w:rsidRPr="00171EF9">
        <w:rPr>
          <w:rFonts w:ascii="Courier New" w:hAnsi="Courier New" w:cs="Courier New"/>
        </w:rPr>
        <w:t>3dNetCorr -prefix /home/</w:t>
      </w:r>
      <w:proofErr w:type="spellStart"/>
      <w:r w:rsidRPr="00171EF9">
        <w:rPr>
          <w:rFonts w:ascii="Courier New" w:hAnsi="Courier New" w:cs="Courier New"/>
        </w:rPr>
        <w:t>agutierrez</w:t>
      </w:r>
      <w:proofErr w:type="spellEnd"/>
      <w:r w:rsidRPr="00171EF9">
        <w:rPr>
          <w:rFonts w:ascii="Courier New" w:hAnsi="Courier New" w:cs="Courier New"/>
        </w:rPr>
        <w:t>/</w:t>
      </w:r>
      <w:proofErr w:type="spellStart"/>
      <w:r w:rsidRPr="00171EF9">
        <w:rPr>
          <w:rFonts w:ascii="Courier New" w:hAnsi="Courier New" w:cs="Courier New"/>
        </w:rPr>
        <w:t>cpac-preproc</w:t>
      </w:r>
      <w:proofErr w:type="spellEnd"/>
      <w:r w:rsidRPr="00171EF9">
        <w:rPr>
          <w:rFonts w:ascii="Courier New" w:hAnsi="Courier New" w:cs="Courier New"/>
        </w:rPr>
        <w:t>/corr_matrix_Schaefer100 -inset /home/</w:t>
      </w:r>
      <w:proofErr w:type="spellStart"/>
      <w:r w:rsidRPr="00171EF9">
        <w:rPr>
          <w:rFonts w:ascii="Courier New" w:hAnsi="Courier New" w:cs="Courier New"/>
        </w:rPr>
        <w:t>agutierrez</w:t>
      </w:r>
      <w:proofErr w:type="spellEnd"/>
      <w:r w:rsidRPr="00171EF9">
        <w:rPr>
          <w:rFonts w:ascii="Courier New" w:hAnsi="Courier New" w:cs="Courier New"/>
        </w:rPr>
        <w:t>/</w:t>
      </w:r>
      <w:proofErr w:type="spellStart"/>
      <w:r w:rsidRPr="00171EF9">
        <w:rPr>
          <w:rFonts w:ascii="Courier New" w:hAnsi="Courier New" w:cs="Courier New"/>
        </w:rPr>
        <w:t>cpac-preproc</w:t>
      </w:r>
      <w:proofErr w:type="spellEnd"/>
      <w:r w:rsidRPr="00171EF9">
        <w:rPr>
          <w:rFonts w:ascii="Courier New" w:hAnsi="Courier New" w:cs="Courier New"/>
        </w:rPr>
        <w:t>/Schaefer100_timeseries.nii.gz -</w:t>
      </w:r>
      <w:proofErr w:type="spellStart"/>
      <w:r w:rsidRPr="00171EF9">
        <w:rPr>
          <w:rFonts w:ascii="Courier New" w:hAnsi="Courier New" w:cs="Courier New"/>
        </w:rPr>
        <w:t>in_rois</w:t>
      </w:r>
      <w:proofErr w:type="spellEnd"/>
      <w:r w:rsidRPr="00171EF9">
        <w:rPr>
          <w:rFonts w:ascii="Courier New" w:hAnsi="Courier New" w:cs="Courier New"/>
        </w:rPr>
        <w:t xml:space="preserve"> /cpac_templates/Schaefer2018_space-FSLMNI152_res-2mm_desc-1000Parcels17NetworksOrder.nii.gz -</w:t>
      </w:r>
      <w:proofErr w:type="spellStart"/>
      <w:r w:rsidRPr="00171EF9">
        <w:rPr>
          <w:rFonts w:ascii="Courier New" w:hAnsi="Courier New" w:cs="Courier New"/>
        </w:rPr>
        <w:t>push_thru_many_zero</w:t>
      </w:r>
      <w:proofErr w:type="spellEnd"/>
    </w:p>
    <w:p w14:paraId="145AEE5B" w14:textId="77777777" w:rsidR="00171EF9" w:rsidRPr="00627975" w:rsidRDefault="00171EF9">
      <w:pPr>
        <w:rPr>
          <w:rFonts w:cstheme="minorHAnsi"/>
          <w:color w:val="000000" w:themeColor="text1"/>
        </w:rPr>
      </w:pPr>
    </w:p>
    <w:p w14:paraId="7C0ACDD5" w14:textId="0F8070EC" w:rsidR="00627975" w:rsidRDefault="00171EF9">
      <w:pPr>
        <w:rPr>
          <w:color w:val="000000" w:themeColor="text1"/>
        </w:rPr>
      </w:pPr>
      <w:r>
        <w:rPr>
          <w:color w:val="000000" w:themeColor="text1"/>
        </w:rPr>
        <w:t>*3dresample was used to resample the time series to dimensions that match the atlas*</w:t>
      </w:r>
    </w:p>
    <w:p w14:paraId="4D78D4C4" w14:textId="04DAE997" w:rsidR="0032533D" w:rsidRDefault="0032533D">
      <w:pPr>
        <w:rPr>
          <w:color w:val="000000" w:themeColor="text1"/>
        </w:rPr>
      </w:pPr>
    </w:p>
    <w:p w14:paraId="5D3FEEB1" w14:textId="78B4D5E9" w:rsidR="0032533D" w:rsidRDefault="0032533D">
      <w:pPr>
        <w:rPr>
          <w:color w:val="000000" w:themeColor="text1"/>
        </w:rPr>
      </w:pPr>
    </w:p>
    <w:p w14:paraId="4C7F5523" w14:textId="145B8404" w:rsidR="0032533D" w:rsidRDefault="0032533D">
      <w:pPr>
        <w:rPr>
          <w:color w:val="000000" w:themeColor="text1"/>
        </w:rPr>
      </w:pPr>
    </w:p>
    <w:p w14:paraId="15E45024" w14:textId="77777777" w:rsidR="006430FA" w:rsidRDefault="006430FA">
      <w:pPr>
        <w:rPr>
          <w:color w:val="000000" w:themeColor="text1"/>
        </w:rPr>
      </w:pPr>
    </w:p>
    <w:p w14:paraId="1ECB7991" w14:textId="7F0381DE" w:rsidR="0032533D" w:rsidRDefault="0032533D">
      <w:pPr>
        <w:rPr>
          <w:color w:val="000000" w:themeColor="text1"/>
        </w:rPr>
      </w:pPr>
    </w:p>
    <w:p w14:paraId="449A2BD1" w14:textId="698FC8AA" w:rsidR="0032533D" w:rsidRDefault="0032533D">
      <w:pPr>
        <w:rPr>
          <w:color w:val="000000" w:themeColor="text1"/>
        </w:rPr>
      </w:pPr>
    </w:p>
    <w:p w14:paraId="4C12167F" w14:textId="6CF5DFD3" w:rsidR="0032533D" w:rsidRDefault="0032533D">
      <w:pPr>
        <w:rPr>
          <w:color w:val="000000" w:themeColor="text1"/>
        </w:rPr>
      </w:pPr>
    </w:p>
    <w:p w14:paraId="5A6B4B13" w14:textId="4C8C4238" w:rsidR="0032533D" w:rsidRDefault="0032533D">
      <w:pPr>
        <w:rPr>
          <w:color w:val="000000" w:themeColor="text1"/>
        </w:rPr>
      </w:pPr>
    </w:p>
    <w:p w14:paraId="3BD53DCE" w14:textId="77777777" w:rsidR="000E5270" w:rsidRDefault="000E5270">
      <w:pPr>
        <w:rPr>
          <w:color w:val="000000" w:themeColor="text1"/>
        </w:rPr>
      </w:pPr>
    </w:p>
    <w:p w14:paraId="735D13BC" w14:textId="612C110F" w:rsidR="0032533D" w:rsidRDefault="0032533D">
      <w:pPr>
        <w:rPr>
          <w:i/>
          <w:iCs/>
          <w:color w:val="000000" w:themeColor="text1"/>
        </w:rPr>
      </w:pPr>
      <w:r>
        <w:rPr>
          <w:color w:val="000000" w:themeColor="text1"/>
        </w:rPr>
        <w:lastRenderedPageBreak/>
        <w:t xml:space="preserve">Task: </w:t>
      </w:r>
      <w:r w:rsidRPr="0032533D">
        <w:rPr>
          <w:i/>
          <w:iCs/>
          <w:color w:val="000000" w:themeColor="text1"/>
        </w:rPr>
        <w:t>Parcellated connectomes for the above atlases</w:t>
      </w:r>
    </w:p>
    <w:p w14:paraId="729761A2" w14:textId="3489875A" w:rsidR="0032533D" w:rsidRDefault="0032533D">
      <w:pPr>
        <w:rPr>
          <w:i/>
          <w:iCs/>
          <w:color w:val="000000" w:themeColor="text1"/>
        </w:rPr>
      </w:pPr>
    </w:p>
    <w:p w14:paraId="4EABD056" w14:textId="77777777" w:rsidR="0032533D" w:rsidRDefault="0032533D" w:rsidP="0032533D">
      <w:pPr>
        <w:tabs>
          <w:tab w:val="left" w:pos="5837"/>
        </w:tabs>
        <w:rPr>
          <w:rFonts w:asciiTheme="minorHAnsi" w:hAnsiTheme="minorHAnsi" w:cstheme="minorHAnsi"/>
        </w:rPr>
      </w:pPr>
      <w:r>
        <w:rPr>
          <w:color w:val="000000" w:themeColor="text1"/>
        </w:rPr>
        <w:t xml:space="preserve">Use code: </w:t>
      </w:r>
      <w:hyperlink r:id="rId17" w:history="1">
        <w:r w:rsidRPr="00CE53E1">
          <w:rPr>
            <w:rStyle w:val="Hyperlink"/>
            <w:rFonts w:asciiTheme="minorHAnsi" w:hAnsiTheme="minorHAnsi" w:cstheme="minorHAnsi"/>
          </w:rPr>
          <w:t>https://github.com/amygutierrez/CPAC_Onboarding/blob/main/conn_matrix.py</w:t>
        </w:r>
      </w:hyperlink>
    </w:p>
    <w:p w14:paraId="1B1A5925" w14:textId="698E7FDD" w:rsidR="0032533D" w:rsidRDefault="0032533D">
      <w:pPr>
        <w:rPr>
          <w:color w:val="000000" w:themeColor="text1"/>
        </w:rPr>
      </w:pPr>
    </w:p>
    <w:p w14:paraId="1ACC373A" w14:textId="3E05DBB8" w:rsidR="0032533D" w:rsidRDefault="0032533D">
      <w:pPr>
        <w:rPr>
          <w:color w:val="000000" w:themeColor="text1"/>
        </w:rPr>
      </w:pPr>
      <w:r>
        <w:rPr>
          <w:color w:val="000000" w:themeColor="text1"/>
        </w:rPr>
        <w:t xml:space="preserve">Will use --atlas tag and input the atlas file. The functional time series file will be the </w:t>
      </w:r>
      <w:r w:rsidR="004F28B6">
        <w:rPr>
          <w:color w:val="000000" w:themeColor="text1"/>
        </w:rPr>
        <w:t>resampled time series created in the previous task. Will look something like this:</w:t>
      </w:r>
    </w:p>
    <w:p w14:paraId="01CAF851" w14:textId="62A4E010" w:rsidR="004F28B6" w:rsidRDefault="004F28B6">
      <w:pPr>
        <w:rPr>
          <w:color w:val="000000" w:themeColor="text1"/>
        </w:rPr>
      </w:pPr>
    </w:p>
    <w:p w14:paraId="6A34BF32" w14:textId="55F8171D" w:rsidR="004F28B6" w:rsidRDefault="004F28B6">
      <w:pPr>
        <w:rPr>
          <w:rFonts w:ascii="Courier New" w:hAnsi="Courier New" w:cs="Courier New"/>
          <w:color w:val="000000" w:themeColor="text1"/>
        </w:rPr>
      </w:pPr>
      <w:r w:rsidRPr="004F28B6">
        <w:rPr>
          <w:rFonts w:ascii="Courier New" w:hAnsi="Courier New" w:cs="Courier New"/>
          <w:color w:val="000000" w:themeColor="text1"/>
        </w:rPr>
        <w:t>python3 ~/conn_matrix.py -</w:t>
      </w:r>
      <w:proofErr w:type="spellStart"/>
      <w:r w:rsidRPr="004F28B6">
        <w:rPr>
          <w:rFonts w:ascii="Courier New" w:hAnsi="Courier New" w:cs="Courier New"/>
          <w:color w:val="000000" w:themeColor="text1"/>
        </w:rPr>
        <w:t>ts</w:t>
      </w:r>
      <w:proofErr w:type="spellEnd"/>
      <w:r w:rsidRPr="004F28B6">
        <w:rPr>
          <w:rFonts w:ascii="Courier New" w:hAnsi="Courier New" w:cs="Courier New"/>
          <w:color w:val="000000" w:themeColor="text1"/>
        </w:rPr>
        <w:t xml:space="preserve"> ~/Schaefer100_timeseries.nii.gz -a ~/Schaefer2018_space-FSLMNI152_res-2mm_desc-1000Parcels17NetworksOrder.nii.gz</w:t>
      </w:r>
    </w:p>
    <w:p w14:paraId="299B9C70" w14:textId="51CD338D" w:rsidR="00732C58" w:rsidRDefault="00732C58">
      <w:pPr>
        <w:rPr>
          <w:rFonts w:ascii="Courier New" w:hAnsi="Courier New" w:cs="Courier New"/>
          <w:color w:val="000000" w:themeColor="text1"/>
        </w:rPr>
      </w:pPr>
    </w:p>
    <w:p w14:paraId="483F9146" w14:textId="1C91132A" w:rsidR="00732C58" w:rsidRDefault="00732C58">
      <w:pPr>
        <w:rPr>
          <w:rFonts w:cstheme="minorHAnsi"/>
          <w:color w:val="000000" w:themeColor="text1"/>
        </w:rPr>
      </w:pPr>
      <w:r w:rsidRPr="00732C58">
        <w:rPr>
          <w:rFonts w:asciiTheme="minorHAnsi" w:hAnsiTheme="minorHAnsi" w:cstheme="minorHAnsi"/>
          <w:color w:val="000000" w:themeColor="text1"/>
        </w:rPr>
        <w:t xml:space="preserve">Plots from code: </w:t>
      </w:r>
    </w:p>
    <w:p w14:paraId="0498F1A7" w14:textId="77777777" w:rsidR="00732C58" w:rsidRDefault="00732C58">
      <w:pPr>
        <w:rPr>
          <w:rFonts w:cstheme="minorHAnsi"/>
          <w:color w:val="000000" w:themeColor="text1"/>
        </w:rPr>
      </w:pPr>
    </w:p>
    <w:p w14:paraId="483FB1C2" w14:textId="7A7B3A67" w:rsidR="00732C58" w:rsidRDefault="00732C58" w:rsidP="00732C58">
      <w:pPr>
        <w:tabs>
          <w:tab w:val="left" w:pos="5837"/>
        </w:tabs>
        <w:rPr>
          <w:rFonts w:cstheme="minorHAnsi"/>
        </w:rPr>
      </w:pPr>
      <w:r>
        <w:rPr>
          <w:rFonts w:asciiTheme="minorHAnsi" w:hAnsiTheme="minorHAnsi" w:cstheme="minorHAnsi"/>
        </w:rPr>
        <w:t>Parcellated connectivity matrix: Schaeffer 1000 (1064 X 1064)</w:t>
      </w:r>
    </w:p>
    <w:p w14:paraId="647C7E19" w14:textId="77777777" w:rsidR="00732C58" w:rsidRDefault="00732C58" w:rsidP="00732C58">
      <w:pPr>
        <w:tabs>
          <w:tab w:val="left" w:pos="5837"/>
        </w:tabs>
        <w:rPr>
          <w:rFonts w:asciiTheme="minorHAnsi" w:hAnsiTheme="minorHAnsi" w:cstheme="minorHAnsi"/>
        </w:rPr>
      </w:pPr>
    </w:p>
    <w:p w14:paraId="4E933844" w14:textId="16FE6884" w:rsidR="00732C58" w:rsidRDefault="00732C58" w:rsidP="00732C58">
      <w:pPr>
        <w:tabs>
          <w:tab w:val="left" w:pos="5837"/>
        </w:tabs>
        <w:rPr>
          <w:rFonts w:cstheme="minorHAnsi"/>
        </w:rPr>
      </w:pPr>
      <w:r w:rsidRPr="000D703F">
        <w:rPr>
          <w:rFonts w:asciiTheme="minorHAnsi" w:hAnsiTheme="minorHAnsi" w:cstheme="minorHAnsi"/>
          <w:noProof/>
        </w:rPr>
        <w:drawing>
          <wp:inline distT="0" distB="0" distL="0" distR="0" wp14:anchorId="1069F52A" wp14:editId="4BEF147D">
            <wp:extent cx="2451221" cy="20421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209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44DA" w14:textId="40EA422D" w:rsidR="00732C58" w:rsidRDefault="00732C58" w:rsidP="00732C58">
      <w:pPr>
        <w:tabs>
          <w:tab w:val="left" w:pos="5837"/>
        </w:tabs>
        <w:rPr>
          <w:rFonts w:cstheme="minorHAnsi"/>
        </w:rPr>
      </w:pPr>
    </w:p>
    <w:p w14:paraId="75F99029" w14:textId="77777777" w:rsidR="00732C58" w:rsidRDefault="00732C58" w:rsidP="00732C58">
      <w:pPr>
        <w:tabs>
          <w:tab w:val="left" w:pos="5837"/>
        </w:tabs>
        <w:rPr>
          <w:rFonts w:asciiTheme="minorHAnsi" w:hAnsiTheme="minorHAnsi" w:cstheme="minorHAnsi"/>
        </w:rPr>
      </w:pPr>
    </w:p>
    <w:p w14:paraId="00E26BEA" w14:textId="77777777" w:rsidR="00732C58" w:rsidRDefault="00732C58" w:rsidP="00732C58">
      <w:pPr>
        <w:tabs>
          <w:tab w:val="left" w:pos="5837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Parcellated connectivity matrix: CC200 (200 X 200)</w:t>
      </w:r>
    </w:p>
    <w:p w14:paraId="09529002" w14:textId="77777777" w:rsidR="00732C58" w:rsidRDefault="00732C58" w:rsidP="00732C58">
      <w:pPr>
        <w:tabs>
          <w:tab w:val="left" w:pos="5837"/>
        </w:tabs>
        <w:rPr>
          <w:rFonts w:asciiTheme="minorHAnsi" w:hAnsiTheme="minorHAnsi" w:cstheme="minorHAnsi"/>
        </w:rPr>
      </w:pPr>
    </w:p>
    <w:p w14:paraId="3F6B3F58" w14:textId="70A3FAF0" w:rsidR="00732C58" w:rsidRDefault="00732C58" w:rsidP="00732C58">
      <w:pPr>
        <w:tabs>
          <w:tab w:val="left" w:pos="5837"/>
        </w:tabs>
        <w:rPr>
          <w:rFonts w:cstheme="minorHAnsi"/>
        </w:rPr>
      </w:pPr>
      <w:r w:rsidRPr="006902CF">
        <w:rPr>
          <w:rFonts w:asciiTheme="minorHAnsi" w:hAnsiTheme="minorHAnsi" w:cstheme="minorHAnsi"/>
          <w:noProof/>
        </w:rPr>
        <w:drawing>
          <wp:inline distT="0" distB="0" distL="0" distR="0" wp14:anchorId="2DF1DD26" wp14:editId="32BDB733">
            <wp:extent cx="2522968" cy="2081719"/>
            <wp:effectExtent l="0" t="0" r="4445" b="1270"/>
            <wp:docPr id="19" name="Picture 19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q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5929" cy="21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BCBA" w14:textId="44FB0902" w:rsidR="00CA293B" w:rsidRDefault="00CA293B" w:rsidP="00732C58">
      <w:pPr>
        <w:tabs>
          <w:tab w:val="left" w:pos="5837"/>
        </w:tabs>
        <w:rPr>
          <w:rFonts w:cstheme="minorHAnsi"/>
        </w:rPr>
      </w:pPr>
    </w:p>
    <w:p w14:paraId="6D95589B" w14:textId="15752C12" w:rsidR="00CA293B" w:rsidRDefault="00CA293B" w:rsidP="00732C58">
      <w:pPr>
        <w:tabs>
          <w:tab w:val="left" w:pos="5837"/>
        </w:tabs>
        <w:rPr>
          <w:rFonts w:cstheme="minorHAnsi"/>
        </w:rPr>
      </w:pPr>
    </w:p>
    <w:p w14:paraId="4B286875" w14:textId="683C3A00" w:rsidR="00CA293B" w:rsidRDefault="00CA293B" w:rsidP="00732C58">
      <w:pPr>
        <w:tabs>
          <w:tab w:val="left" w:pos="5837"/>
        </w:tabs>
        <w:rPr>
          <w:rFonts w:cstheme="minorHAnsi"/>
        </w:rPr>
      </w:pPr>
    </w:p>
    <w:p w14:paraId="0B09B069" w14:textId="4D5A2B5D" w:rsidR="00CA293B" w:rsidRPr="00CA293B" w:rsidRDefault="00CA293B" w:rsidP="00CA293B">
      <w:pPr>
        <w:rPr>
          <w:rFonts w:asciiTheme="minorHAnsi" w:hAnsiTheme="minorHAnsi" w:cstheme="minorHAnsi"/>
          <w:i/>
          <w:iCs/>
        </w:rPr>
      </w:pPr>
      <w:r w:rsidRPr="00CA293B">
        <w:rPr>
          <w:rFonts w:asciiTheme="minorHAnsi" w:hAnsiTheme="minorHAnsi" w:cstheme="minorHAnsi"/>
        </w:rPr>
        <w:lastRenderedPageBreak/>
        <w:t xml:space="preserve">Task: </w:t>
      </w:r>
      <w:r w:rsidRPr="00CA293B">
        <w:rPr>
          <w:rFonts w:asciiTheme="minorHAnsi" w:hAnsiTheme="minorHAnsi" w:cstheme="minorHAnsi"/>
          <w:i/>
          <w:iCs/>
          <w:color w:val="000000"/>
        </w:rPr>
        <w:t xml:space="preserve">When given </w:t>
      </w:r>
      <w:proofErr w:type="spellStart"/>
      <w:r w:rsidRPr="00CA293B">
        <w:rPr>
          <w:rFonts w:asciiTheme="minorHAnsi" w:hAnsiTheme="minorHAnsi" w:cstheme="minorHAnsi"/>
          <w:i/>
          <w:iCs/>
          <w:color w:val="000000"/>
        </w:rPr>
        <w:t>vertexwise</w:t>
      </w:r>
      <w:proofErr w:type="spellEnd"/>
      <w:r w:rsidRPr="00CA293B">
        <w:rPr>
          <w:rFonts w:asciiTheme="minorHAnsi" w:hAnsiTheme="minorHAnsi" w:cstheme="minorHAnsi"/>
          <w:i/>
          <w:iCs/>
          <w:color w:val="000000"/>
        </w:rPr>
        <w:t xml:space="preserve"> time series and surface data, show us average values across time for each vertex, visualized on the surface</w:t>
      </w:r>
    </w:p>
    <w:p w14:paraId="1E594003" w14:textId="173E7584" w:rsidR="00CA293B" w:rsidRDefault="00CA293B" w:rsidP="00CA293B"/>
    <w:p w14:paraId="522EFD8D" w14:textId="045DE481" w:rsidR="00CA293B" w:rsidRPr="00971CEC" w:rsidRDefault="002655E7" w:rsidP="00CA293B">
      <w:pPr>
        <w:rPr>
          <w:rFonts w:asciiTheme="minorHAnsi" w:hAnsiTheme="minorHAnsi" w:cstheme="minorHAnsi"/>
        </w:rPr>
      </w:pPr>
      <w:r w:rsidRPr="00971CEC">
        <w:rPr>
          <w:rFonts w:asciiTheme="minorHAnsi" w:hAnsiTheme="minorHAnsi" w:cstheme="minorHAnsi"/>
        </w:rPr>
        <w:t xml:space="preserve">To crate average time series, can use this command: </w:t>
      </w:r>
    </w:p>
    <w:p w14:paraId="13829590" w14:textId="4CA1A1CB" w:rsidR="002655E7" w:rsidRPr="00971CEC" w:rsidRDefault="002655E7" w:rsidP="002655E7">
      <w:pPr>
        <w:rPr>
          <w:rFonts w:ascii="Courier New" w:hAnsi="Courier New" w:cs="Courier New"/>
        </w:rPr>
      </w:pPr>
      <w:proofErr w:type="spellStart"/>
      <w:r w:rsidRPr="00971CEC">
        <w:rPr>
          <w:rFonts w:ascii="Courier New" w:hAnsi="Courier New" w:cs="Courier New"/>
        </w:rPr>
        <w:t>wb_command</w:t>
      </w:r>
      <w:proofErr w:type="spellEnd"/>
      <w:r w:rsidRPr="00971CEC">
        <w:rPr>
          <w:rFonts w:ascii="Courier New" w:hAnsi="Courier New" w:cs="Courier New"/>
        </w:rPr>
        <w:t xml:space="preserve"> -</w:t>
      </w:r>
      <w:proofErr w:type="spellStart"/>
      <w:r w:rsidRPr="00971CEC">
        <w:rPr>
          <w:rFonts w:ascii="Courier New" w:hAnsi="Courier New" w:cs="Courier New"/>
        </w:rPr>
        <w:t>cifti</w:t>
      </w:r>
      <w:proofErr w:type="spellEnd"/>
      <w:r w:rsidRPr="00971CEC">
        <w:rPr>
          <w:rFonts w:ascii="Courier New" w:hAnsi="Courier New" w:cs="Courier New"/>
        </w:rPr>
        <w:t xml:space="preserve">-reduce /data3/cnl/data/example_data/cpac-abcd-options/sub-NDARAD481FXF_ses-1/Derivatives/func/sub-NDARAD481FXF_1_task-task-rest_space-fsLR_den-32k_bold-dtseries.nii MEAN </w:t>
      </w:r>
      <w:proofErr w:type="spellStart"/>
      <w:r w:rsidRPr="00971CEC">
        <w:rPr>
          <w:rFonts w:ascii="Courier New" w:hAnsi="Courier New" w:cs="Courier New"/>
        </w:rPr>
        <w:t>mean_</w:t>
      </w:r>
      <w:r w:rsidR="006D6286">
        <w:rPr>
          <w:rFonts w:ascii="Courier New" w:hAnsi="Courier New" w:cs="Courier New"/>
        </w:rPr>
        <w:t>ts</w:t>
      </w:r>
      <w:r w:rsidRPr="00971CEC">
        <w:rPr>
          <w:rFonts w:ascii="Courier New" w:hAnsi="Courier New" w:cs="Courier New"/>
        </w:rPr>
        <w:t>.dscalar.nii</w:t>
      </w:r>
      <w:proofErr w:type="spellEnd"/>
    </w:p>
    <w:p w14:paraId="34196B0D" w14:textId="77777777" w:rsidR="002655E7" w:rsidRDefault="002655E7" w:rsidP="002655E7">
      <w:pPr>
        <w:rPr>
          <w:rFonts w:cstheme="minorHAnsi"/>
        </w:rPr>
      </w:pPr>
    </w:p>
    <w:p w14:paraId="13B07335" w14:textId="496F8CB8" w:rsidR="002655E7" w:rsidRPr="00EA0D97" w:rsidRDefault="002655E7" w:rsidP="002655E7">
      <w:pPr>
        <w:rPr>
          <w:rFonts w:asciiTheme="minorHAnsi" w:hAnsiTheme="minorHAnsi" w:cstheme="minorHAnsi"/>
        </w:rPr>
      </w:pPr>
      <w:r w:rsidRPr="00EA0D97">
        <w:rPr>
          <w:rFonts w:asciiTheme="minorHAnsi" w:hAnsiTheme="minorHAnsi" w:cstheme="minorHAnsi"/>
        </w:rPr>
        <w:t xml:space="preserve">To view the average time series on the brain, can use this: </w:t>
      </w:r>
    </w:p>
    <w:p w14:paraId="2113E69B" w14:textId="350F31B1" w:rsidR="002655E7" w:rsidRDefault="002655E7" w:rsidP="002655E7">
      <w:pPr>
        <w:rPr>
          <w:rFonts w:ascii="Courier New" w:hAnsi="Courier New" w:cs="Courier New"/>
        </w:rPr>
      </w:pPr>
      <w:proofErr w:type="spellStart"/>
      <w:r w:rsidRPr="00971CEC">
        <w:rPr>
          <w:rFonts w:ascii="Courier New" w:hAnsi="Courier New" w:cs="Courier New"/>
        </w:rPr>
        <w:t>wb_view</w:t>
      </w:r>
      <w:proofErr w:type="spellEnd"/>
      <w:r w:rsidRPr="00971CEC">
        <w:rPr>
          <w:rFonts w:ascii="Courier New" w:hAnsi="Courier New" w:cs="Courier New"/>
        </w:rPr>
        <w:t xml:space="preserve"> </w:t>
      </w:r>
      <w:r w:rsidR="0018581D" w:rsidRPr="0018581D">
        <w:rPr>
          <w:rFonts w:ascii="Courier New" w:hAnsi="Courier New" w:cs="Courier New"/>
        </w:rPr>
        <w:t>/data3/cnl/data/example_data/cpac-abcd-options/working/post_freesurfer_233/MNINonLinear/fsaverage_LR32k/sub-NDARAD481FXF_1.L.inflated.32k_fs_LR.surf.gii</w:t>
      </w:r>
      <w:r w:rsidR="0018581D">
        <w:rPr>
          <w:rFonts w:ascii="Courier New" w:hAnsi="Courier New" w:cs="Courier New"/>
        </w:rPr>
        <w:t xml:space="preserve"> </w:t>
      </w:r>
      <w:r w:rsidR="0018581D" w:rsidRPr="0018581D">
        <w:rPr>
          <w:rFonts w:ascii="Courier New" w:hAnsi="Courier New" w:cs="Courier New"/>
        </w:rPr>
        <w:t>/data3/cnl/data/example_data/cpac-abcd-options/working/post_freesurfer_233/MNINonLinear/fsaverage_LR32k/sub-NDARAD481FXF_1.R.inflated.32k_fs_LR.surf.gii</w:t>
      </w:r>
      <w:r w:rsidR="0018581D">
        <w:rPr>
          <w:rFonts w:ascii="Courier New" w:hAnsi="Courier New" w:cs="Courier New"/>
        </w:rPr>
        <w:t xml:space="preserve"> </w:t>
      </w:r>
      <w:proofErr w:type="spellStart"/>
      <w:r w:rsidRPr="00971CEC">
        <w:rPr>
          <w:rFonts w:ascii="Courier New" w:hAnsi="Courier New" w:cs="Courier New"/>
        </w:rPr>
        <w:t>mean_</w:t>
      </w:r>
      <w:r w:rsidR="002C26A9">
        <w:rPr>
          <w:rFonts w:ascii="Courier New" w:hAnsi="Courier New" w:cs="Courier New"/>
        </w:rPr>
        <w:t>ts</w:t>
      </w:r>
      <w:r w:rsidRPr="00971CEC">
        <w:rPr>
          <w:rFonts w:ascii="Courier New" w:hAnsi="Courier New" w:cs="Courier New"/>
        </w:rPr>
        <w:t>.dscalar.nii</w:t>
      </w:r>
      <w:proofErr w:type="spellEnd"/>
    </w:p>
    <w:p w14:paraId="22F22C3E" w14:textId="77777777" w:rsidR="00221805" w:rsidRDefault="00221805" w:rsidP="002655E7">
      <w:pPr>
        <w:rPr>
          <w:rFonts w:ascii="Courier New" w:hAnsi="Courier New" w:cs="Courier New"/>
        </w:rPr>
      </w:pPr>
    </w:p>
    <w:p w14:paraId="3AE17698" w14:textId="768F6E1F" w:rsidR="0018581D" w:rsidRDefault="0018581D" w:rsidP="002655E7">
      <w:pPr>
        <w:rPr>
          <w:rFonts w:ascii="Courier New" w:hAnsi="Courier New" w:cs="Courier New"/>
        </w:rPr>
      </w:pPr>
    </w:p>
    <w:p w14:paraId="77809158" w14:textId="0D356963" w:rsidR="0018581D" w:rsidRDefault="0018581D" w:rsidP="0018581D">
      <w:pPr>
        <w:jc w:val="center"/>
        <w:rPr>
          <w:rFonts w:ascii="Courier New" w:hAnsi="Courier New" w:cs="Courier New"/>
        </w:rPr>
      </w:pPr>
      <w:r w:rsidRPr="0018581D">
        <w:rPr>
          <w:rFonts w:ascii="Courier New" w:hAnsi="Courier New" w:cs="Courier New"/>
        </w:rPr>
        <w:drawing>
          <wp:inline distT="0" distB="0" distL="0" distR="0" wp14:anchorId="5518B974" wp14:editId="21522A37">
            <wp:extent cx="4248647" cy="2500008"/>
            <wp:effectExtent l="0" t="0" r="6350" b="1905"/>
            <wp:docPr id="1" name="Picture 1" descr="A picture containing text, l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lam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2026" cy="250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2B6B" w14:textId="38A59FFB" w:rsidR="00971CEC" w:rsidRDefault="00971CEC" w:rsidP="002655E7">
      <w:pPr>
        <w:rPr>
          <w:rFonts w:ascii="Courier New" w:hAnsi="Courier New" w:cs="Courier New"/>
        </w:rPr>
      </w:pPr>
    </w:p>
    <w:p w14:paraId="44F7409E" w14:textId="30DC03DA" w:rsidR="00971CEC" w:rsidRDefault="00971CEC" w:rsidP="002655E7">
      <w:pPr>
        <w:rPr>
          <w:rFonts w:asciiTheme="minorHAnsi" w:hAnsiTheme="minorHAnsi" w:cstheme="minorHAnsi"/>
        </w:rPr>
      </w:pPr>
    </w:p>
    <w:p w14:paraId="038CA089" w14:textId="44F74F2F" w:rsidR="00E2576E" w:rsidRDefault="00E2576E" w:rsidP="002655E7">
      <w:pPr>
        <w:rPr>
          <w:rFonts w:asciiTheme="minorHAnsi" w:hAnsiTheme="minorHAnsi" w:cstheme="minorHAnsi"/>
        </w:rPr>
      </w:pPr>
    </w:p>
    <w:p w14:paraId="5EA58661" w14:textId="0F211BF2" w:rsidR="00E2576E" w:rsidRDefault="00E2576E" w:rsidP="002655E7">
      <w:pPr>
        <w:rPr>
          <w:rFonts w:asciiTheme="minorHAnsi" w:hAnsiTheme="minorHAnsi" w:cstheme="minorHAnsi"/>
        </w:rPr>
      </w:pPr>
    </w:p>
    <w:p w14:paraId="0439CB30" w14:textId="3834B3B9" w:rsidR="00E2576E" w:rsidRDefault="00E2576E" w:rsidP="002655E7">
      <w:pPr>
        <w:rPr>
          <w:rFonts w:asciiTheme="minorHAnsi" w:hAnsiTheme="minorHAnsi" w:cstheme="minorHAnsi"/>
        </w:rPr>
      </w:pPr>
    </w:p>
    <w:p w14:paraId="58DF9E64" w14:textId="15CC4889" w:rsidR="00E2576E" w:rsidRDefault="00E2576E" w:rsidP="002655E7">
      <w:pPr>
        <w:rPr>
          <w:rFonts w:asciiTheme="minorHAnsi" w:hAnsiTheme="minorHAnsi" w:cstheme="minorHAnsi"/>
        </w:rPr>
      </w:pPr>
    </w:p>
    <w:p w14:paraId="590759F4" w14:textId="0A12C999" w:rsidR="00E2576E" w:rsidRDefault="00E2576E" w:rsidP="002655E7">
      <w:pPr>
        <w:rPr>
          <w:rFonts w:asciiTheme="minorHAnsi" w:hAnsiTheme="minorHAnsi" w:cstheme="minorHAnsi"/>
        </w:rPr>
      </w:pPr>
    </w:p>
    <w:p w14:paraId="0DCCB1E6" w14:textId="00D18AB1" w:rsidR="00E2576E" w:rsidRDefault="00E2576E" w:rsidP="002655E7">
      <w:pPr>
        <w:rPr>
          <w:rFonts w:asciiTheme="minorHAnsi" w:hAnsiTheme="minorHAnsi" w:cstheme="minorHAnsi"/>
        </w:rPr>
      </w:pPr>
    </w:p>
    <w:p w14:paraId="01C25C61" w14:textId="185EB1EF" w:rsidR="00E2576E" w:rsidRDefault="00E2576E" w:rsidP="002655E7">
      <w:pPr>
        <w:rPr>
          <w:rFonts w:asciiTheme="minorHAnsi" w:hAnsiTheme="minorHAnsi" w:cstheme="minorHAnsi"/>
        </w:rPr>
      </w:pPr>
    </w:p>
    <w:p w14:paraId="625434DF" w14:textId="3F98114D" w:rsidR="00E2576E" w:rsidRDefault="00E2576E" w:rsidP="002655E7">
      <w:pPr>
        <w:rPr>
          <w:rFonts w:asciiTheme="minorHAnsi" w:hAnsiTheme="minorHAnsi" w:cstheme="minorHAnsi"/>
        </w:rPr>
      </w:pPr>
    </w:p>
    <w:p w14:paraId="47DC9B74" w14:textId="77777777" w:rsidR="00221805" w:rsidRPr="00971CEC" w:rsidRDefault="00221805" w:rsidP="002655E7">
      <w:pPr>
        <w:rPr>
          <w:rFonts w:asciiTheme="minorHAnsi" w:hAnsiTheme="minorHAnsi" w:cstheme="minorHAnsi"/>
        </w:rPr>
      </w:pPr>
    </w:p>
    <w:p w14:paraId="698A089C" w14:textId="60F96D28" w:rsidR="00CA293B" w:rsidRPr="007A2F84" w:rsidRDefault="00CA293B" w:rsidP="00732C58">
      <w:pPr>
        <w:tabs>
          <w:tab w:val="left" w:pos="5837"/>
        </w:tabs>
        <w:rPr>
          <w:rFonts w:asciiTheme="minorHAnsi" w:hAnsiTheme="minorHAnsi" w:cstheme="minorHAnsi"/>
        </w:rPr>
      </w:pPr>
    </w:p>
    <w:p w14:paraId="469BF6A3" w14:textId="1CD33871" w:rsidR="00732C58" w:rsidRPr="00CA2ADB" w:rsidRDefault="00971CEC">
      <w:pPr>
        <w:rPr>
          <w:rFonts w:asciiTheme="minorHAnsi" w:hAnsiTheme="minorHAnsi" w:cstheme="minorHAnsi"/>
          <w:i/>
          <w:iCs/>
          <w:color w:val="000000" w:themeColor="text1"/>
        </w:rPr>
      </w:pPr>
      <w:r w:rsidRPr="00CA2ADB">
        <w:rPr>
          <w:rFonts w:asciiTheme="minorHAnsi" w:hAnsiTheme="minorHAnsi" w:cstheme="minorHAnsi"/>
          <w:color w:val="000000" w:themeColor="text1"/>
        </w:rPr>
        <w:lastRenderedPageBreak/>
        <w:t>Task</w:t>
      </w:r>
      <w:r w:rsidRPr="00CA2ADB">
        <w:rPr>
          <w:rFonts w:asciiTheme="minorHAnsi" w:hAnsiTheme="minorHAnsi" w:cstheme="minorHAnsi"/>
          <w:i/>
          <w:iCs/>
          <w:color w:val="000000" w:themeColor="text1"/>
        </w:rPr>
        <w:t>: Parcellated average time series data using the Schaefer 200 parcellation</w:t>
      </w:r>
    </w:p>
    <w:p w14:paraId="6E28F966" w14:textId="34F4C0A8" w:rsidR="00971CEC" w:rsidRDefault="00971CEC">
      <w:pPr>
        <w:rPr>
          <w:rFonts w:cstheme="minorHAnsi"/>
          <w:i/>
          <w:iCs/>
          <w:color w:val="000000" w:themeColor="text1"/>
        </w:rPr>
      </w:pPr>
    </w:p>
    <w:p w14:paraId="740F7F75" w14:textId="3BDB84DF" w:rsidR="002C26A9" w:rsidRDefault="002C26A9" w:rsidP="002C26A9">
      <w:pPr>
        <w:rPr>
          <w:rFonts w:ascii="Courier New" w:hAnsi="Courier New" w:cs="Courier New"/>
          <w:color w:val="000000"/>
        </w:rPr>
      </w:pPr>
      <w:proofErr w:type="spellStart"/>
      <w:r w:rsidRPr="002C26A9">
        <w:rPr>
          <w:rFonts w:ascii="Courier New" w:hAnsi="Courier New" w:cs="Courier New"/>
          <w:color w:val="000000"/>
        </w:rPr>
        <w:t>wb_command</w:t>
      </w:r>
      <w:proofErr w:type="spellEnd"/>
      <w:r w:rsidRPr="002C26A9">
        <w:rPr>
          <w:rFonts w:ascii="Courier New" w:hAnsi="Courier New" w:cs="Courier New"/>
          <w:color w:val="000000"/>
        </w:rPr>
        <w:t xml:space="preserve"> -</w:t>
      </w:r>
      <w:proofErr w:type="spellStart"/>
      <w:r w:rsidRPr="002C26A9">
        <w:rPr>
          <w:rFonts w:ascii="Courier New" w:hAnsi="Courier New" w:cs="Courier New"/>
          <w:color w:val="000000"/>
        </w:rPr>
        <w:t>cifti</w:t>
      </w:r>
      <w:proofErr w:type="spellEnd"/>
      <w:r w:rsidRPr="002C26A9">
        <w:rPr>
          <w:rFonts w:ascii="Courier New" w:hAnsi="Courier New" w:cs="Courier New"/>
          <w:color w:val="000000"/>
        </w:rPr>
        <w:t xml:space="preserve">-parcellate </w:t>
      </w:r>
      <w:r w:rsidRPr="00971CEC">
        <w:rPr>
          <w:rFonts w:ascii="Courier New" w:hAnsi="Courier New" w:cs="Courier New"/>
        </w:rPr>
        <w:t>/data3/cnl/data/example_data/cpac-abcd-options/sub-NDARAD481FXF_ses-1/Derivatives/func/sub-NDARAD481FXF_1_task-task-rest_space-fsLR_den-32k_bold-dtseries.nii</w:t>
      </w:r>
      <w:r w:rsidRPr="002C26A9">
        <w:rPr>
          <w:rFonts w:ascii="Courier New" w:hAnsi="Courier New" w:cs="Courier New"/>
          <w:color w:val="000000"/>
        </w:rPr>
        <w:t xml:space="preserve"> </w:t>
      </w:r>
      <w:r w:rsidR="0018581D" w:rsidRPr="0018581D">
        <w:rPr>
          <w:rFonts w:ascii="Courier New" w:hAnsi="Courier New" w:cs="Courier New"/>
          <w:color w:val="000000"/>
        </w:rPr>
        <w:t>/data3/cnl/data/example_data/cpac-abcd-options/working/post_freesurfer_233/MNINonLinear/fsaverage_LR32k/sub-NDARAD481FXF_1.aparc.32k_fs_LR.dlabel.nii</w:t>
      </w:r>
      <w:r w:rsidR="0018581D">
        <w:rPr>
          <w:rFonts w:ascii="Courier New" w:hAnsi="Courier New" w:cs="Courier New"/>
          <w:color w:val="000000"/>
        </w:rPr>
        <w:t xml:space="preserve"> </w:t>
      </w:r>
      <w:r w:rsidRPr="002C26A9">
        <w:rPr>
          <w:rFonts w:ascii="Courier New" w:hAnsi="Courier New" w:cs="Courier New"/>
          <w:color w:val="000000"/>
        </w:rPr>
        <w:t xml:space="preserve">COLUMN </w:t>
      </w:r>
      <w:proofErr w:type="spellStart"/>
      <w:r w:rsidRPr="002C26A9">
        <w:rPr>
          <w:rFonts w:ascii="Courier New" w:hAnsi="Courier New" w:cs="Courier New"/>
          <w:color w:val="000000"/>
        </w:rPr>
        <w:t>parcellation.ptseries.nii</w:t>
      </w:r>
      <w:proofErr w:type="spellEnd"/>
    </w:p>
    <w:p w14:paraId="56820D29" w14:textId="563FCA04" w:rsidR="002C26A9" w:rsidRDefault="002C26A9" w:rsidP="002C26A9">
      <w:pPr>
        <w:rPr>
          <w:rFonts w:ascii="Courier New" w:hAnsi="Courier New" w:cs="Courier New"/>
          <w:color w:val="000000"/>
        </w:rPr>
      </w:pPr>
    </w:p>
    <w:p w14:paraId="2897CC43" w14:textId="55CAC0E6" w:rsidR="002C26A9" w:rsidRDefault="002C26A9" w:rsidP="002C26A9">
      <w:pPr>
        <w:rPr>
          <w:rFonts w:ascii="Courier New" w:hAnsi="Courier New" w:cs="Courier New"/>
          <w:color w:val="000000"/>
        </w:rPr>
      </w:pPr>
      <w:proofErr w:type="spellStart"/>
      <w:r w:rsidRPr="002C26A9">
        <w:rPr>
          <w:rFonts w:ascii="Courier New" w:hAnsi="Courier New" w:cs="Courier New"/>
          <w:color w:val="000000"/>
        </w:rPr>
        <w:t>wb_command</w:t>
      </w:r>
      <w:proofErr w:type="spellEnd"/>
      <w:r w:rsidRPr="002C26A9">
        <w:rPr>
          <w:rFonts w:ascii="Courier New" w:hAnsi="Courier New" w:cs="Courier New"/>
          <w:color w:val="000000"/>
        </w:rPr>
        <w:t xml:space="preserve"> -</w:t>
      </w:r>
      <w:proofErr w:type="spellStart"/>
      <w:r w:rsidRPr="002C26A9">
        <w:rPr>
          <w:rFonts w:ascii="Courier New" w:hAnsi="Courier New" w:cs="Courier New"/>
          <w:color w:val="000000"/>
        </w:rPr>
        <w:t>cifti</w:t>
      </w:r>
      <w:proofErr w:type="spellEnd"/>
      <w:r w:rsidRPr="002C26A9">
        <w:rPr>
          <w:rFonts w:ascii="Courier New" w:hAnsi="Courier New" w:cs="Courier New"/>
          <w:color w:val="000000"/>
        </w:rPr>
        <w:t xml:space="preserve">-reduce </w:t>
      </w:r>
      <w:proofErr w:type="spellStart"/>
      <w:r w:rsidRPr="002C26A9">
        <w:rPr>
          <w:rFonts w:ascii="Courier New" w:hAnsi="Courier New" w:cs="Courier New"/>
          <w:color w:val="000000"/>
        </w:rPr>
        <w:t>parcellation.ptseries.nii</w:t>
      </w:r>
      <w:proofErr w:type="spellEnd"/>
      <w:r w:rsidRPr="002C26A9">
        <w:rPr>
          <w:rFonts w:ascii="Courier New" w:hAnsi="Courier New" w:cs="Courier New"/>
          <w:color w:val="000000"/>
        </w:rPr>
        <w:t xml:space="preserve"> MEAN </w:t>
      </w:r>
      <w:proofErr w:type="spellStart"/>
      <w:r w:rsidRPr="002C26A9">
        <w:rPr>
          <w:rFonts w:ascii="Courier New" w:hAnsi="Courier New" w:cs="Courier New"/>
          <w:color w:val="000000"/>
        </w:rPr>
        <w:t>mean</w:t>
      </w:r>
      <w:r>
        <w:rPr>
          <w:rFonts w:ascii="Courier New" w:hAnsi="Courier New" w:cs="Courier New"/>
          <w:color w:val="000000"/>
        </w:rPr>
        <w:t>_parcellated_ts</w:t>
      </w:r>
      <w:r w:rsidRPr="002C26A9">
        <w:rPr>
          <w:rFonts w:ascii="Courier New" w:hAnsi="Courier New" w:cs="Courier New"/>
          <w:color w:val="000000"/>
        </w:rPr>
        <w:t>.</w:t>
      </w:r>
      <w:r w:rsidR="0018581D">
        <w:rPr>
          <w:rFonts w:ascii="Courier New" w:hAnsi="Courier New" w:cs="Courier New"/>
          <w:color w:val="000000"/>
        </w:rPr>
        <w:t>p</w:t>
      </w:r>
      <w:r w:rsidRPr="002C26A9">
        <w:rPr>
          <w:rFonts w:ascii="Courier New" w:hAnsi="Courier New" w:cs="Courier New"/>
          <w:color w:val="000000"/>
        </w:rPr>
        <w:t>scalar.nii</w:t>
      </w:r>
      <w:proofErr w:type="spellEnd"/>
    </w:p>
    <w:p w14:paraId="5E572985" w14:textId="50E0B7B8" w:rsidR="00E2576E" w:rsidRDefault="00E2576E" w:rsidP="002C26A9">
      <w:pPr>
        <w:rPr>
          <w:rFonts w:ascii="Courier New" w:hAnsi="Courier New" w:cs="Courier New"/>
          <w:color w:val="000000"/>
        </w:rPr>
      </w:pPr>
    </w:p>
    <w:p w14:paraId="6BB35BDC" w14:textId="26E8EDE5" w:rsidR="00E2576E" w:rsidRDefault="00E2576E" w:rsidP="00E2576E">
      <w:pPr>
        <w:rPr>
          <w:rFonts w:ascii="Courier New" w:hAnsi="Courier New" w:cs="Courier New"/>
          <w:color w:val="000000"/>
        </w:rPr>
      </w:pPr>
      <w:proofErr w:type="spellStart"/>
      <w:r w:rsidRPr="00971CEC">
        <w:rPr>
          <w:rFonts w:ascii="Courier New" w:hAnsi="Courier New" w:cs="Courier New"/>
        </w:rPr>
        <w:t>wb_view</w:t>
      </w:r>
      <w:proofErr w:type="spellEnd"/>
      <w:r w:rsidRPr="00971CEC">
        <w:rPr>
          <w:rFonts w:ascii="Courier New" w:hAnsi="Courier New" w:cs="Courier New"/>
        </w:rPr>
        <w:t xml:space="preserve"> </w:t>
      </w:r>
      <w:r w:rsidRPr="0018581D">
        <w:rPr>
          <w:rFonts w:ascii="Courier New" w:hAnsi="Courier New" w:cs="Courier New"/>
        </w:rPr>
        <w:t>/data3/cnl/data/example_data/cpac-abcd-options/working/post_freesurfer_233/MNINonLinear/fsaverage_LR32k/sub-NDARAD481FXF_1.L.inflated.32k_fs_LR.surf.gii</w:t>
      </w:r>
      <w:r>
        <w:rPr>
          <w:rFonts w:ascii="Courier New" w:hAnsi="Courier New" w:cs="Courier New"/>
        </w:rPr>
        <w:t xml:space="preserve"> </w:t>
      </w:r>
      <w:r w:rsidRPr="0018581D">
        <w:rPr>
          <w:rFonts w:ascii="Courier New" w:hAnsi="Courier New" w:cs="Courier New"/>
        </w:rPr>
        <w:t>/data3/cnl/data/example_data/cpac-abcd-options/working/post_freesurfer_233/MNINonLinear/fsaverage_LR32k/sub-NDARAD481FXF_1.R.inflated.32k_fs_LR.surf.gii</w:t>
      </w:r>
      <w:r>
        <w:rPr>
          <w:rFonts w:ascii="Courier New" w:hAnsi="Courier New" w:cs="Courier New"/>
        </w:rPr>
        <w:t xml:space="preserve"> </w:t>
      </w:r>
      <w:proofErr w:type="spellStart"/>
      <w:r w:rsidRPr="002C26A9">
        <w:rPr>
          <w:rFonts w:ascii="Courier New" w:hAnsi="Courier New" w:cs="Courier New"/>
          <w:color w:val="000000"/>
        </w:rPr>
        <w:t>mean</w:t>
      </w:r>
      <w:r>
        <w:rPr>
          <w:rFonts w:ascii="Courier New" w:hAnsi="Courier New" w:cs="Courier New"/>
          <w:color w:val="000000"/>
        </w:rPr>
        <w:t>_parcellated_ts</w:t>
      </w:r>
      <w:r w:rsidRPr="002C26A9">
        <w:rPr>
          <w:rFonts w:ascii="Courier New" w:hAnsi="Courier New" w:cs="Courier New"/>
          <w:color w:val="000000"/>
        </w:rPr>
        <w:t>.</w:t>
      </w:r>
      <w:r>
        <w:rPr>
          <w:rFonts w:ascii="Courier New" w:hAnsi="Courier New" w:cs="Courier New"/>
          <w:color w:val="000000"/>
        </w:rPr>
        <w:t>p</w:t>
      </w:r>
      <w:r w:rsidRPr="002C26A9">
        <w:rPr>
          <w:rFonts w:ascii="Courier New" w:hAnsi="Courier New" w:cs="Courier New"/>
          <w:color w:val="000000"/>
        </w:rPr>
        <w:t>scalar.nii</w:t>
      </w:r>
      <w:proofErr w:type="spellEnd"/>
    </w:p>
    <w:p w14:paraId="50FB272F" w14:textId="77777777" w:rsidR="00221805" w:rsidRDefault="00221805" w:rsidP="00E2576E">
      <w:pPr>
        <w:rPr>
          <w:rFonts w:ascii="Courier New" w:hAnsi="Courier New" w:cs="Courier New"/>
        </w:rPr>
      </w:pPr>
    </w:p>
    <w:p w14:paraId="57F4F6F8" w14:textId="5A27B350" w:rsidR="00E2576E" w:rsidRDefault="00E2576E" w:rsidP="002C26A9"/>
    <w:p w14:paraId="4016ED0A" w14:textId="7DBD0300" w:rsidR="00E2576E" w:rsidRPr="002C26A9" w:rsidRDefault="00E2576E" w:rsidP="00E2576E">
      <w:pPr>
        <w:jc w:val="center"/>
      </w:pPr>
      <w:r w:rsidRPr="00E2576E">
        <w:drawing>
          <wp:inline distT="0" distB="0" distL="0" distR="0" wp14:anchorId="57291CD2" wp14:editId="52DAD9A2">
            <wp:extent cx="4682421" cy="2665378"/>
            <wp:effectExtent l="0" t="0" r="4445" b="1905"/>
            <wp:docPr id="4" name="Picture 4" descr="A picture containing text, l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lam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9654" cy="266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D969" w14:textId="77777777" w:rsidR="002C26A9" w:rsidRPr="002C26A9" w:rsidRDefault="002C26A9" w:rsidP="002C26A9"/>
    <w:p w14:paraId="5DDE9C32" w14:textId="401B219A" w:rsidR="00971CEC" w:rsidRDefault="00971CEC" w:rsidP="00971CEC">
      <w:pPr>
        <w:rPr>
          <w:rFonts w:ascii="Courier New" w:hAnsi="Courier New" w:cs="Courier New"/>
        </w:rPr>
      </w:pPr>
    </w:p>
    <w:p w14:paraId="6BE4D8F3" w14:textId="4563D179" w:rsidR="00971CEC" w:rsidRDefault="00971CEC" w:rsidP="00971CEC">
      <w:pPr>
        <w:rPr>
          <w:rFonts w:ascii="Courier New" w:hAnsi="Courier New" w:cs="Courier New"/>
        </w:rPr>
      </w:pPr>
    </w:p>
    <w:p w14:paraId="2167D7B7" w14:textId="27CB4945" w:rsidR="00971CEC" w:rsidRDefault="00971CEC" w:rsidP="00971CEC">
      <w:pPr>
        <w:rPr>
          <w:rFonts w:ascii="Courier New" w:hAnsi="Courier New" w:cs="Courier New"/>
        </w:rPr>
      </w:pPr>
    </w:p>
    <w:p w14:paraId="3CC6A1FA" w14:textId="2B40B95B" w:rsidR="00971CEC" w:rsidRDefault="00971CEC" w:rsidP="00971CEC">
      <w:pPr>
        <w:rPr>
          <w:rFonts w:ascii="Courier New" w:hAnsi="Courier New" w:cs="Courier New"/>
        </w:rPr>
      </w:pPr>
    </w:p>
    <w:p w14:paraId="6D13A11C" w14:textId="2518B333" w:rsidR="00971CEC" w:rsidRDefault="00971CEC" w:rsidP="00971CEC">
      <w:pPr>
        <w:rPr>
          <w:rFonts w:ascii="Courier New" w:hAnsi="Courier New" w:cs="Courier New"/>
        </w:rPr>
      </w:pPr>
    </w:p>
    <w:p w14:paraId="0375664B" w14:textId="4E1B0A5E" w:rsidR="00E2576E" w:rsidRDefault="00E2576E" w:rsidP="00971CEC">
      <w:pPr>
        <w:rPr>
          <w:rFonts w:ascii="Courier New" w:hAnsi="Courier New" w:cs="Courier New"/>
        </w:rPr>
      </w:pPr>
    </w:p>
    <w:p w14:paraId="7E699F3F" w14:textId="77777777" w:rsidR="00221805" w:rsidRDefault="00221805" w:rsidP="00971CEC">
      <w:pPr>
        <w:rPr>
          <w:rFonts w:ascii="Courier New" w:hAnsi="Courier New" w:cs="Courier New"/>
        </w:rPr>
      </w:pPr>
    </w:p>
    <w:p w14:paraId="3FA22B9B" w14:textId="537D2807" w:rsidR="00971CEC" w:rsidRDefault="00971CEC" w:rsidP="00971CEC">
      <w:pPr>
        <w:rPr>
          <w:rFonts w:cstheme="minorHAnsi"/>
          <w:i/>
          <w:iCs/>
        </w:rPr>
      </w:pPr>
      <w:r w:rsidRPr="00971CEC">
        <w:rPr>
          <w:rFonts w:asciiTheme="minorHAnsi" w:hAnsiTheme="minorHAnsi" w:cstheme="minorHAnsi"/>
        </w:rPr>
        <w:lastRenderedPageBreak/>
        <w:t xml:space="preserve">Task: </w:t>
      </w:r>
      <w:r w:rsidRPr="00971CEC">
        <w:rPr>
          <w:rFonts w:asciiTheme="minorHAnsi" w:hAnsiTheme="minorHAnsi" w:cstheme="minorHAnsi"/>
          <w:i/>
          <w:iCs/>
        </w:rPr>
        <w:t>When given a BIDS input dataset, show us the corresponding output data for the default configuration of</w:t>
      </w:r>
      <w:r w:rsidRPr="00971CEC">
        <w:rPr>
          <w:rFonts w:cstheme="minorHAnsi"/>
          <w:i/>
          <w:iCs/>
        </w:rPr>
        <w:t xml:space="preserve"> C-PAC v1.8.4</w:t>
      </w:r>
    </w:p>
    <w:p w14:paraId="483EB9B5" w14:textId="29673F87" w:rsidR="00971CEC" w:rsidRDefault="00971CEC" w:rsidP="00971CEC">
      <w:pPr>
        <w:rPr>
          <w:rFonts w:cstheme="minorHAnsi"/>
          <w:i/>
          <w:iCs/>
        </w:rPr>
      </w:pPr>
    </w:p>
    <w:p w14:paraId="0D580834" w14:textId="3A2A0890" w:rsidR="00971CEC" w:rsidRPr="00971CEC" w:rsidRDefault="00971CEC" w:rsidP="00971CEC">
      <w:pPr>
        <w:rPr>
          <w:rFonts w:ascii="Courier New" w:hAnsi="Courier New" w:cs="Courier New"/>
        </w:rPr>
      </w:pPr>
      <w:r w:rsidRPr="00971CEC">
        <w:rPr>
          <w:rFonts w:ascii="Courier New" w:hAnsi="Courier New" w:cs="Courier New"/>
        </w:rPr>
        <w:t>git checkout v1.8.4</w:t>
      </w:r>
    </w:p>
    <w:p w14:paraId="053F67DE" w14:textId="77777777" w:rsidR="00971CEC" w:rsidRPr="00971CEC" w:rsidRDefault="00971CEC" w:rsidP="00971CEC">
      <w:pPr>
        <w:rPr>
          <w:rFonts w:ascii="Courier New" w:hAnsi="Courier New" w:cs="Courier New"/>
        </w:rPr>
      </w:pPr>
    </w:p>
    <w:p w14:paraId="6C80733B" w14:textId="79974896" w:rsidR="00971CEC" w:rsidRDefault="00971CEC" w:rsidP="00971CEC">
      <w:pPr>
        <w:rPr>
          <w:rFonts w:ascii="Courier New" w:hAnsi="Courier New" w:cs="Courier New"/>
          <w:color w:val="000000"/>
          <w:kern w:val="1"/>
        </w:rPr>
      </w:pPr>
      <w:r w:rsidRPr="00971CEC">
        <w:rPr>
          <w:rFonts w:ascii="Courier New" w:hAnsi="Courier New" w:cs="Courier New"/>
          <w:color w:val="000000"/>
        </w:rPr>
        <w:t>docker run --security-opt=</w:t>
      </w:r>
      <w:proofErr w:type="spellStart"/>
      <w:r w:rsidRPr="00971CEC">
        <w:rPr>
          <w:rFonts w:ascii="Courier New" w:hAnsi="Courier New" w:cs="Courier New"/>
          <w:color w:val="000000"/>
        </w:rPr>
        <w:t>apparmor:unconfined</w:t>
      </w:r>
      <w:proofErr w:type="spellEnd"/>
      <w:r w:rsidRPr="00971CEC">
        <w:rPr>
          <w:rFonts w:ascii="Courier New" w:hAnsi="Courier New" w:cs="Courier New"/>
          <w:color w:val="000000"/>
        </w:rPr>
        <w:t xml:space="preserve"> -v /home/</w:t>
      </w:r>
      <w:proofErr w:type="spellStart"/>
      <w:r w:rsidRPr="00971CEC">
        <w:rPr>
          <w:rFonts w:ascii="Courier New" w:hAnsi="Courier New" w:cs="Courier New"/>
          <w:color w:val="000000"/>
        </w:rPr>
        <w:t>agutierrez</w:t>
      </w:r>
      <w:proofErr w:type="spellEnd"/>
      <w:r w:rsidRPr="00971CEC">
        <w:rPr>
          <w:rFonts w:ascii="Courier New" w:hAnsi="Courier New" w:cs="Courier New"/>
          <w:color w:val="000000"/>
        </w:rPr>
        <w:t>/Documents/C-PAC:/code -v /home/agutierrez/Documents/C-PAC/dev/docker_data/run.py:/code/run.py -v /home/agutierrez/Documents/C-PAC/dev/docker_data/run-with-freesurfer.sh:/code/run-with-freesurfer.sh -v /home/agutierrez/Documents/C-PAC/dev/docker_data/default_pipeline.yml:/cpac_resources/default_pipeline.yml -v /home/</w:t>
      </w:r>
      <w:proofErr w:type="spellStart"/>
      <w:r w:rsidRPr="00971CEC">
        <w:rPr>
          <w:rFonts w:ascii="Courier New" w:hAnsi="Courier New" w:cs="Courier New"/>
          <w:color w:val="000000"/>
        </w:rPr>
        <w:t>agutierrez</w:t>
      </w:r>
      <w:proofErr w:type="spellEnd"/>
      <w:r w:rsidRPr="00971CEC">
        <w:rPr>
          <w:rFonts w:ascii="Courier New" w:hAnsi="Courier New" w:cs="Courier New"/>
          <w:color w:val="000000"/>
        </w:rPr>
        <w:t>/DATA/HBN/HNU_1:/data -v /home/</w:t>
      </w:r>
      <w:proofErr w:type="spellStart"/>
      <w:r w:rsidRPr="00971CEC">
        <w:rPr>
          <w:rFonts w:ascii="Courier New" w:hAnsi="Courier New" w:cs="Courier New"/>
          <w:color w:val="000000"/>
        </w:rPr>
        <w:t>agutierrez</w:t>
      </w:r>
      <w:proofErr w:type="spellEnd"/>
      <w:r w:rsidRPr="00971CEC">
        <w:rPr>
          <w:rFonts w:ascii="Courier New" w:hAnsi="Courier New" w:cs="Courier New"/>
          <w:color w:val="000000"/>
        </w:rPr>
        <w:t xml:space="preserve">/Documents/cpac_v1.8.4:/output </w:t>
      </w:r>
      <w:proofErr w:type="spellStart"/>
      <w:r w:rsidRPr="00971CEC">
        <w:rPr>
          <w:rFonts w:ascii="Courier New" w:hAnsi="Courier New" w:cs="Courier New"/>
          <w:color w:val="000000"/>
        </w:rPr>
        <w:t>fcpindi</w:t>
      </w:r>
      <w:proofErr w:type="spellEnd"/>
      <w:r w:rsidRPr="00971CEC">
        <w:rPr>
          <w:rFonts w:ascii="Courier New" w:hAnsi="Courier New" w:cs="Courier New"/>
          <w:color w:val="000000"/>
        </w:rPr>
        <w:t>/</w:t>
      </w:r>
      <w:proofErr w:type="spellStart"/>
      <w:r w:rsidRPr="00971CEC">
        <w:rPr>
          <w:rFonts w:ascii="Courier New" w:hAnsi="Courier New" w:cs="Courier New"/>
          <w:color w:val="000000"/>
        </w:rPr>
        <w:t>c-pac:nightly</w:t>
      </w:r>
      <w:proofErr w:type="spellEnd"/>
      <w:r w:rsidRPr="00971CEC">
        <w:rPr>
          <w:rFonts w:ascii="Courier New" w:hAnsi="Courier New" w:cs="Courier New"/>
          <w:color w:val="000000"/>
          <w:kern w:val="1"/>
        </w:rPr>
        <w:t xml:space="preserve"> /data /output participant --</w:t>
      </w:r>
      <w:proofErr w:type="spellStart"/>
      <w:r w:rsidRPr="00971CEC">
        <w:rPr>
          <w:rFonts w:ascii="Courier New" w:hAnsi="Courier New" w:cs="Courier New"/>
          <w:color w:val="000000"/>
          <w:kern w:val="1"/>
        </w:rPr>
        <w:t>save_working_dir</w:t>
      </w:r>
      <w:proofErr w:type="spellEnd"/>
      <w:r w:rsidRPr="00971CEC">
        <w:rPr>
          <w:rFonts w:ascii="Courier New" w:hAnsi="Courier New" w:cs="Courier New"/>
          <w:color w:val="000000"/>
          <w:kern w:val="1"/>
        </w:rPr>
        <w:t xml:space="preserve"> --</w:t>
      </w:r>
      <w:proofErr w:type="spellStart"/>
      <w:r w:rsidRPr="00971CEC">
        <w:rPr>
          <w:rFonts w:ascii="Courier New" w:hAnsi="Courier New" w:cs="Courier New"/>
          <w:color w:val="000000"/>
          <w:kern w:val="1"/>
        </w:rPr>
        <w:t>skip_bids_validator</w:t>
      </w:r>
      <w:proofErr w:type="spellEnd"/>
      <w:r w:rsidRPr="00971CEC">
        <w:rPr>
          <w:rFonts w:ascii="Courier New" w:hAnsi="Courier New" w:cs="Courier New"/>
          <w:color w:val="000000"/>
          <w:kern w:val="1"/>
        </w:rPr>
        <w:t xml:space="preserve"> --</w:t>
      </w:r>
      <w:proofErr w:type="spellStart"/>
      <w:r w:rsidRPr="00971CEC">
        <w:rPr>
          <w:rFonts w:ascii="Courier New" w:hAnsi="Courier New" w:cs="Courier New"/>
          <w:color w:val="000000"/>
          <w:kern w:val="1"/>
        </w:rPr>
        <w:t>n_cpus</w:t>
      </w:r>
      <w:proofErr w:type="spellEnd"/>
      <w:r w:rsidRPr="00971CEC">
        <w:rPr>
          <w:rFonts w:ascii="Courier New" w:hAnsi="Courier New" w:cs="Courier New"/>
          <w:color w:val="000000"/>
          <w:kern w:val="1"/>
        </w:rPr>
        <w:t xml:space="preserve"> 6 --</w:t>
      </w:r>
      <w:proofErr w:type="spellStart"/>
      <w:r w:rsidRPr="00971CEC">
        <w:rPr>
          <w:rFonts w:ascii="Courier New" w:hAnsi="Courier New" w:cs="Courier New"/>
          <w:color w:val="000000"/>
          <w:kern w:val="1"/>
        </w:rPr>
        <w:t>mem_gb</w:t>
      </w:r>
      <w:proofErr w:type="spellEnd"/>
      <w:r w:rsidRPr="00971CEC">
        <w:rPr>
          <w:rFonts w:ascii="Courier New" w:hAnsi="Courier New" w:cs="Courier New"/>
          <w:color w:val="000000"/>
          <w:kern w:val="1"/>
        </w:rPr>
        <w:t xml:space="preserve"> 25 --</w:t>
      </w:r>
      <w:proofErr w:type="spellStart"/>
      <w:r w:rsidRPr="00971CEC">
        <w:rPr>
          <w:rFonts w:ascii="Courier New" w:hAnsi="Courier New" w:cs="Courier New"/>
          <w:color w:val="000000"/>
          <w:kern w:val="1"/>
        </w:rPr>
        <w:t>participant_label</w:t>
      </w:r>
      <w:proofErr w:type="spellEnd"/>
      <w:r w:rsidRPr="00971CEC">
        <w:rPr>
          <w:rFonts w:ascii="Courier New" w:hAnsi="Courier New" w:cs="Courier New"/>
          <w:color w:val="000000"/>
          <w:kern w:val="1"/>
        </w:rPr>
        <w:t xml:space="preserve"> sub-0025429</w:t>
      </w:r>
    </w:p>
    <w:p w14:paraId="3BC89F40" w14:textId="1A921E5D" w:rsidR="00971CEC" w:rsidRDefault="00971CEC" w:rsidP="00971CEC">
      <w:pPr>
        <w:rPr>
          <w:rFonts w:ascii="Courier New" w:hAnsi="Courier New" w:cs="Courier New"/>
          <w:color w:val="000000"/>
          <w:kern w:val="1"/>
        </w:rPr>
      </w:pPr>
    </w:p>
    <w:p w14:paraId="72A38D87" w14:textId="3F672FAC" w:rsidR="00971CEC" w:rsidRDefault="00971CEC" w:rsidP="00971CEC">
      <w:pPr>
        <w:rPr>
          <w:rFonts w:ascii="Courier New" w:hAnsi="Courier New" w:cs="Courier New"/>
          <w:color w:val="000000"/>
          <w:kern w:val="1"/>
        </w:rPr>
      </w:pPr>
      <w:r w:rsidRPr="00971CEC">
        <w:rPr>
          <w:rFonts w:asciiTheme="minorHAnsi" w:hAnsiTheme="minorHAnsi" w:cstheme="minorHAnsi"/>
          <w:color w:val="000000"/>
          <w:kern w:val="1"/>
        </w:rPr>
        <w:t>Outputs are in:</w:t>
      </w:r>
      <w:r>
        <w:rPr>
          <w:rFonts w:ascii="Courier New" w:hAnsi="Courier New" w:cs="Courier New"/>
          <w:color w:val="000000"/>
          <w:kern w:val="1"/>
        </w:rPr>
        <w:t xml:space="preserve"> </w:t>
      </w:r>
      <w:r w:rsidRPr="00971CEC">
        <w:rPr>
          <w:rFonts w:ascii="Courier New" w:hAnsi="Courier New" w:cs="Courier New"/>
          <w:color w:val="000000"/>
          <w:kern w:val="1"/>
        </w:rPr>
        <w:t>/home/</w:t>
      </w:r>
      <w:proofErr w:type="spellStart"/>
      <w:r w:rsidRPr="00971CEC">
        <w:rPr>
          <w:rFonts w:ascii="Courier New" w:hAnsi="Courier New" w:cs="Courier New"/>
          <w:color w:val="000000"/>
          <w:kern w:val="1"/>
        </w:rPr>
        <w:t>agutierrez</w:t>
      </w:r>
      <w:proofErr w:type="spellEnd"/>
      <w:r w:rsidRPr="00971CEC">
        <w:rPr>
          <w:rFonts w:ascii="Courier New" w:hAnsi="Courier New" w:cs="Courier New"/>
          <w:color w:val="000000"/>
          <w:kern w:val="1"/>
        </w:rPr>
        <w:t>/cpac_v1.8.4</w:t>
      </w:r>
    </w:p>
    <w:p w14:paraId="749CA7DB" w14:textId="77777777" w:rsidR="00E13A8C" w:rsidRDefault="00E13A8C" w:rsidP="00971CEC">
      <w:pPr>
        <w:rPr>
          <w:rFonts w:ascii="Courier New" w:hAnsi="Courier New" w:cs="Courier New"/>
          <w:color w:val="000000"/>
          <w:kern w:val="1"/>
        </w:rPr>
      </w:pPr>
    </w:p>
    <w:p w14:paraId="26EDD0DB" w14:textId="0C7221ED" w:rsidR="00971CEC" w:rsidRDefault="00971CEC" w:rsidP="00971CEC">
      <w:pPr>
        <w:rPr>
          <w:rFonts w:ascii="Courier New" w:hAnsi="Courier New" w:cs="Courier New"/>
          <w:color w:val="000000"/>
          <w:kern w:val="1"/>
        </w:rPr>
      </w:pPr>
    </w:p>
    <w:p w14:paraId="118C35B3" w14:textId="09364278" w:rsidR="00971CEC" w:rsidRDefault="00971CEC" w:rsidP="00971CEC">
      <w:pPr>
        <w:rPr>
          <w:rFonts w:cstheme="minorHAnsi"/>
          <w:i/>
          <w:iCs/>
          <w:color w:val="000000"/>
          <w:kern w:val="1"/>
        </w:rPr>
      </w:pPr>
      <w:r w:rsidRPr="00971CEC">
        <w:rPr>
          <w:rFonts w:asciiTheme="minorHAnsi" w:hAnsiTheme="minorHAnsi" w:cstheme="minorHAnsi"/>
          <w:color w:val="000000"/>
          <w:kern w:val="1"/>
        </w:rPr>
        <w:t xml:space="preserve">Task: </w:t>
      </w:r>
      <w:r w:rsidRPr="00971CEC">
        <w:rPr>
          <w:rFonts w:asciiTheme="minorHAnsi" w:hAnsiTheme="minorHAnsi" w:cstheme="minorHAnsi"/>
          <w:i/>
          <w:iCs/>
          <w:color w:val="000000"/>
          <w:kern w:val="1"/>
        </w:rPr>
        <w:t xml:space="preserve">The corresponding output data for a pipeline that is </w:t>
      </w:r>
      <w:proofErr w:type="gramStart"/>
      <w:r w:rsidRPr="00971CEC">
        <w:rPr>
          <w:rFonts w:asciiTheme="minorHAnsi" w:hAnsiTheme="minorHAnsi" w:cstheme="minorHAnsi"/>
          <w:i/>
          <w:iCs/>
          <w:color w:val="000000"/>
          <w:kern w:val="1"/>
        </w:rPr>
        <w:t>similar to</w:t>
      </w:r>
      <w:proofErr w:type="gramEnd"/>
      <w:r w:rsidRPr="00971CEC">
        <w:rPr>
          <w:rFonts w:asciiTheme="minorHAnsi" w:hAnsiTheme="minorHAnsi" w:cstheme="minorHAnsi"/>
          <w:i/>
          <w:iCs/>
          <w:color w:val="000000"/>
          <w:kern w:val="1"/>
        </w:rPr>
        <w:t xml:space="preserve"> the default, but that does not perform component correction (</w:t>
      </w:r>
      <w:proofErr w:type="spellStart"/>
      <w:r w:rsidRPr="00971CEC">
        <w:rPr>
          <w:rFonts w:asciiTheme="minorHAnsi" w:hAnsiTheme="minorHAnsi" w:cstheme="minorHAnsi"/>
          <w:i/>
          <w:iCs/>
          <w:color w:val="000000"/>
          <w:kern w:val="1"/>
        </w:rPr>
        <w:t>CompCor</w:t>
      </w:r>
      <w:proofErr w:type="spellEnd"/>
      <w:r w:rsidRPr="00971CEC">
        <w:rPr>
          <w:rFonts w:asciiTheme="minorHAnsi" w:hAnsiTheme="minorHAnsi" w:cstheme="minorHAnsi"/>
          <w:i/>
          <w:iCs/>
          <w:color w:val="000000"/>
          <w:kern w:val="1"/>
        </w:rPr>
        <w:t>) in the nuisance regressor that includes global signal regression (GSR)</w:t>
      </w:r>
    </w:p>
    <w:p w14:paraId="01A09CA3" w14:textId="09A5BEAF" w:rsidR="00971CEC" w:rsidRDefault="00971CEC" w:rsidP="00971CEC">
      <w:pPr>
        <w:rPr>
          <w:rFonts w:cstheme="minorHAnsi"/>
          <w:i/>
          <w:iCs/>
          <w:color w:val="000000"/>
          <w:kern w:val="1"/>
        </w:rPr>
      </w:pPr>
    </w:p>
    <w:p w14:paraId="3690EC29" w14:textId="78B31CA2" w:rsidR="00971CEC" w:rsidRDefault="00971CEC" w:rsidP="00971CEC">
      <w:pPr>
        <w:rPr>
          <w:rFonts w:cstheme="minorHAnsi"/>
          <w:color w:val="000000"/>
          <w:kern w:val="1"/>
        </w:rPr>
      </w:pPr>
      <w:r>
        <w:rPr>
          <w:rFonts w:cstheme="minorHAnsi"/>
          <w:color w:val="000000"/>
          <w:kern w:val="1"/>
        </w:rPr>
        <w:t xml:space="preserve">YAML file used as the pipeline config can be found here: </w:t>
      </w:r>
      <w:hyperlink r:id="rId22" w:history="1">
        <w:r w:rsidR="00197E75" w:rsidRPr="00065EA5">
          <w:rPr>
            <w:rStyle w:val="Hyperlink"/>
            <w:rFonts w:cstheme="minorHAnsi"/>
            <w:kern w:val="1"/>
          </w:rPr>
          <w:t>https://github.com/amygutierrez/CPAC_Onboarding/blob/main/no_CompCorr.yml</w:t>
        </w:r>
      </w:hyperlink>
    </w:p>
    <w:p w14:paraId="53E2106C" w14:textId="0A5E63B2" w:rsidR="00197E75" w:rsidRDefault="00197E75" w:rsidP="00971CEC">
      <w:pPr>
        <w:rPr>
          <w:rFonts w:cstheme="minorHAnsi"/>
          <w:color w:val="000000"/>
          <w:kern w:val="1"/>
        </w:rPr>
      </w:pPr>
    </w:p>
    <w:p w14:paraId="084708E5" w14:textId="77777777" w:rsidR="00197E75" w:rsidRPr="00197E75" w:rsidRDefault="00197E75" w:rsidP="00197E75">
      <w:pPr>
        <w:rPr>
          <w:rFonts w:ascii="Courier New" w:hAnsi="Courier New" w:cs="Courier New"/>
          <w:color w:val="000000"/>
          <w:kern w:val="1"/>
        </w:rPr>
      </w:pPr>
      <w:r w:rsidRPr="00197E75">
        <w:rPr>
          <w:rFonts w:ascii="Courier New" w:hAnsi="Courier New" w:cs="Courier New"/>
          <w:color w:val="000000"/>
        </w:rPr>
        <w:t>docker run --security-opt=</w:t>
      </w:r>
      <w:proofErr w:type="spellStart"/>
      <w:r w:rsidRPr="00197E75">
        <w:rPr>
          <w:rFonts w:ascii="Courier New" w:hAnsi="Courier New" w:cs="Courier New"/>
          <w:color w:val="000000"/>
        </w:rPr>
        <w:t>apparmor:unconfined</w:t>
      </w:r>
      <w:proofErr w:type="spellEnd"/>
      <w:r w:rsidRPr="00197E75">
        <w:rPr>
          <w:rFonts w:ascii="Courier New" w:hAnsi="Courier New" w:cs="Courier New"/>
          <w:color w:val="000000"/>
        </w:rPr>
        <w:t xml:space="preserve"> -v /home/</w:t>
      </w:r>
      <w:proofErr w:type="spellStart"/>
      <w:r w:rsidRPr="00197E75">
        <w:rPr>
          <w:rFonts w:ascii="Courier New" w:hAnsi="Courier New" w:cs="Courier New"/>
          <w:color w:val="000000"/>
        </w:rPr>
        <w:t>agutierrez</w:t>
      </w:r>
      <w:proofErr w:type="spellEnd"/>
      <w:r w:rsidRPr="00197E75">
        <w:rPr>
          <w:rFonts w:ascii="Courier New" w:hAnsi="Courier New" w:cs="Courier New"/>
          <w:color w:val="000000"/>
        </w:rPr>
        <w:t>/Documents/C-PAC:/code -v /home/agutierrez/Documents/C-PAC/dev/docker_data/run.py:/code/run.py -v /home/agutierrez/Documents/C-PAC/dev/docker_data/run-with-freesurfer.sh:/code/run-with-freesurfer.sh -v /home/agutierrez/Documents/C-PAC/dev/docker_data/default_pipeline.yml:/cpac_resources/default_pipeline.yml -v /home/</w:t>
      </w:r>
      <w:proofErr w:type="spellStart"/>
      <w:r w:rsidRPr="00197E75">
        <w:rPr>
          <w:rFonts w:ascii="Courier New" w:hAnsi="Courier New" w:cs="Courier New"/>
          <w:color w:val="000000"/>
        </w:rPr>
        <w:t>agutierrez</w:t>
      </w:r>
      <w:proofErr w:type="spellEnd"/>
      <w:r w:rsidRPr="00197E75">
        <w:rPr>
          <w:rFonts w:ascii="Courier New" w:hAnsi="Courier New" w:cs="Courier New"/>
          <w:color w:val="000000"/>
        </w:rPr>
        <w:t>/DATA/HBN/HNU_1:/data -v /home/agutierrez/Documents/C-PAC/edited_pipelines/no_CompCorr.yml:/no_CompCorr.yml -v /home/</w:t>
      </w:r>
      <w:proofErr w:type="spellStart"/>
      <w:r w:rsidRPr="00197E75">
        <w:rPr>
          <w:rFonts w:ascii="Courier New" w:hAnsi="Courier New" w:cs="Courier New"/>
          <w:color w:val="000000"/>
        </w:rPr>
        <w:t>agutierrez</w:t>
      </w:r>
      <w:proofErr w:type="spellEnd"/>
      <w:r w:rsidRPr="00197E75">
        <w:rPr>
          <w:rFonts w:ascii="Courier New" w:hAnsi="Courier New" w:cs="Courier New"/>
          <w:color w:val="000000"/>
        </w:rPr>
        <w:t xml:space="preserve">/Documents/cpac_v1.8.4_noCompCorr:/output </w:t>
      </w:r>
      <w:proofErr w:type="spellStart"/>
      <w:r w:rsidRPr="00197E75">
        <w:rPr>
          <w:rFonts w:ascii="Courier New" w:hAnsi="Courier New" w:cs="Courier New"/>
          <w:color w:val="000000"/>
        </w:rPr>
        <w:t>fcpindi</w:t>
      </w:r>
      <w:proofErr w:type="spellEnd"/>
      <w:r w:rsidRPr="00197E75">
        <w:rPr>
          <w:rFonts w:ascii="Courier New" w:hAnsi="Courier New" w:cs="Courier New"/>
          <w:color w:val="000000"/>
        </w:rPr>
        <w:t>/</w:t>
      </w:r>
      <w:proofErr w:type="spellStart"/>
      <w:r w:rsidRPr="00197E75">
        <w:rPr>
          <w:rFonts w:ascii="Courier New" w:hAnsi="Courier New" w:cs="Courier New"/>
          <w:color w:val="000000"/>
        </w:rPr>
        <w:t>c-pac:nightly</w:t>
      </w:r>
      <w:proofErr w:type="spellEnd"/>
      <w:r w:rsidRPr="00197E75">
        <w:rPr>
          <w:rFonts w:ascii="Courier New" w:hAnsi="Courier New" w:cs="Courier New"/>
          <w:color w:val="000000"/>
          <w:kern w:val="1"/>
        </w:rPr>
        <w:t xml:space="preserve"> /data /output participant --</w:t>
      </w:r>
      <w:proofErr w:type="spellStart"/>
      <w:r w:rsidRPr="00197E75">
        <w:rPr>
          <w:rFonts w:ascii="Courier New" w:hAnsi="Courier New" w:cs="Courier New"/>
          <w:color w:val="000000"/>
          <w:kern w:val="1"/>
        </w:rPr>
        <w:t>save_working_dir</w:t>
      </w:r>
      <w:proofErr w:type="spellEnd"/>
      <w:r w:rsidRPr="00197E75">
        <w:rPr>
          <w:rFonts w:ascii="Courier New" w:hAnsi="Courier New" w:cs="Courier New"/>
          <w:color w:val="000000"/>
          <w:kern w:val="1"/>
        </w:rPr>
        <w:t xml:space="preserve"> --</w:t>
      </w:r>
      <w:proofErr w:type="spellStart"/>
      <w:r w:rsidRPr="00197E75">
        <w:rPr>
          <w:rFonts w:ascii="Courier New" w:hAnsi="Courier New" w:cs="Courier New"/>
          <w:color w:val="000000"/>
          <w:kern w:val="1"/>
        </w:rPr>
        <w:t>skip_bids_validator</w:t>
      </w:r>
      <w:proofErr w:type="spellEnd"/>
      <w:r w:rsidRPr="00197E75">
        <w:rPr>
          <w:rFonts w:ascii="Courier New" w:hAnsi="Courier New" w:cs="Courier New"/>
          <w:color w:val="000000"/>
          <w:kern w:val="1"/>
        </w:rPr>
        <w:t xml:space="preserve"> --</w:t>
      </w:r>
      <w:proofErr w:type="spellStart"/>
      <w:r w:rsidRPr="00197E75">
        <w:rPr>
          <w:rFonts w:ascii="Courier New" w:hAnsi="Courier New" w:cs="Courier New"/>
          <w:color w:val="000000"/>
          <w:kern w:val="1"/>
        </w:rPr>
        <w:t>n_cpus</w:t>
      </w:r>
      <w:proofErr w:type="spellEnd"/>
      <w:r w:rsidRPr="00197E75">
        <w:rPr>
          <w:rFonts w:ascii="Courier New" w:hAnsi="Courier New" w:cs="Courier New"/>
          <w:color w:val="000000"/>
          <w:kern w:val="1"/>
        </w:rPr>
        <w:t xml:space="preserve"> 6 --</w:t>
      </w:r>
      <w:proofErr w:type="spellStart"/>
      <w:r w:rsidRPr="00197E75">
        <w:rPr>
          <w:rFonts w:ascii="Courier New" w:hAnsi="Courier New" w:cs="Courier New"/>
          <w:color w:val="000000"/>
          <w:kern w:val="1"/>
        </w:rPr>
        <w:t>mem_gb</w:t>
      </w:r>
      <w:proofErr w:type="spellEnd"/>
      <w:r w:rsidRPr="00197E75">
        <w:rPr>
          <w:rFonts w:ascii="Courier New" w:hAnsi="Courier New" w:cs="Courier New"/>
          <w:color w:val="000000"/>
          <w:kern w:val="1"/>
        </w:rPr>
        <w:t xml:space="preserve"> 25 --</w:t>
      </w:r>
      <w:proofErr w:type="spellStart"/>
      <w:r w:rsidRPr="00197E75">
        <w:rPr>
          <w:rFonts w:ascii="Courier New" w:hAnsi="Courier New" w:cs="Courier New"/>
          <w:color w:val="000000"/>
          <w:kern w:val="1"/>
        </w:rPr>
        <w:t>participant_label</w:t>
      </w:r>
      <w:proofErr w:type="spellEnd"/>
      <w:r w:rsidRPr="00197E75">
        <w:rPr>
          <w:rFonts w:ascii="Courier New" w:hAnsi="Courier New" w:cs="Courier New"/>
          <w:color w:val="000000"/>
          <w:kern w:val="1"/>
        </w:rPr>
        <w:t xml:space="preserve"> sub-0025429 --pipeline /</w:t>
      </w:r>
      <w:proofErr w:type="spellStart"/>
      <w:r w:rsidRPr="00197E75">
        <w:rPr>
          <w:rFonts w:ascii="Courier New" w:hAnsi="Courier New" w:cs="Courier New"/>
          <w:color w:val="000000"/>
          <w:kern w:val="1"/>
        </w:rPr>
        <w:t>no_CompCorr.yml</w:t>
      </w:r>
      <w:proofErr w:type="spellEnd"/>
    </w:p>
    <w:p w14:paraId="2C8FB796" w14:textId="77777777" w:rsidR="00971CEC" w:rsidRPr="00971CEC" w:rsidRDefault="00971CEC">
      <w:pPr>
        <w:rPr>
          <w:rFonts w:asciiTheme="minorHAnsi" w:hAnsiTheme="minorHAnsi" w:cstheme="minorHAnsi"/>
          <w:color w:val="000000" w:themeColor="text1"/>
        </w:rPr>
      </w:pPr>
    </w:p>
    <w:sectPr w:rsidR="00971CEC" w:rsidRPr="00971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E8450F"/>
    <w:multiLevelType w:val="hybridMultilevel"/>
    <w:tmpl w:val="2494B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01797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708"/>
    <w:rsid w:val="000627E7"/>
    <w:rsid w:val="000E5270"/>
    <w:rsid w:val="00171EF9"/>
    <w:rsid w:val="0018581D"/>
    <w:rsid w:val="00197E75"/>
    <w:rsid w:val="001E2270"/>
    <w:rsid w:val="00221805"/>
    <w:rsid w:val="002655E7"/>
    <w:rsid w:val="002C26A9"/>
    <w:rsid w:val="0032533D"/>
    <w:rsid w:val="00356CB1"/>
    <w:rsid w:val="00382C30"/>
    <w:rsid w:val="003D3521"/>
    <w:rsid w:val="00404D9F"/>
    <w:rsid w:val="004F28B6"/>
    <w:rsid w:val="00627975"/>
    <w:rsid w:val="006430FA"/>
    <w:rsid w:val="00665775"/>
    <w:rsid w:val="006D6286"/>
    <w:rsid w:val="00732C58"/>
    <w:rsid w:val="00941708"/>
    <w:rsid w:val="00971CEC"/>
    <w:rsid w:val="009B62BB"/>
    <w:rsid w:val="00BD24A5"/>
    <w:rsid w:val="00CA293B"/>
    <w:rsid w:val="00CA2ADB"/>
    <w:rsid w:val="00E13A8C"/>
    <w:rsid w:val="00E2576E"/>
    <w:rsid w:val="00EA0D97"/>
    <w:rsid w:val="00ED51C1"/>
    <w:rsid w:val="00FA7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C09A78"/>
  <w15:chartTrackingRefBased/>
  <w15:docId w15:val="{B09CB206-4C8B-1044-A6DE-7F6182CF3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6A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17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17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1E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1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7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amygutierrez/CPAC_Onboarding/blob/main/conn_matrix.py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amygutierrez/CPAC_Onboarding/blob/89272e4c8f9548fd249702161a40eb878f318bec/conn_matrix.py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fcp-indi.github.io/docs/latest/user/pipelines/preconfig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s://github.com/FCP-INDI/C-PAC/blob/main/CPAC/resources/configs/pipeline_config_preproc.yml" TargetMode="External"/><Relationship Id="rId15" Type="http://schemas.openxmlformats.org/officeDocument/2006/relationships/hyperlink" Target="https://github.com/amygutierrez/CPAC_Onboarding/blob/main/conn_matrix.py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amygutierrez/CPAC_Onboarding/blob/main/conn_matrix.py" TargetMode="External"/><Relationship Id="rId22" Type="http://schemas.openxmlformats.org/officeDocument/2006/relationships/hyperlink" Target="https://github.com/amygutierrez/CPAC_Onboarding/blob/main/no_CompCorr.y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1204</Words>
  <Characters>6867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Gutierrez</dc:creator>
  <cp:keywords/>
  <dc:description/>
  <cp:lastModifiedBy>Amy Gutierrez</cp:lastModifiedBy>
  <cp:revision>27</cp:revision>
  <dcterms:created xsi:type="dcterms:W3CDTF">2022-08-30T15:16:00Z</dcterms:created>
  <dcterms:modified xsi:type="dcterms:W3CDTF">2022-08-30T20:04:00Z</dcterms:modified>
</cp:coreProperties>
</file>